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C69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9F6C69">
      <w:pPr>
        <w:pStyle w:val="ConsPlusTitle"/>
        <w:jc w:val="both"/>
      </w:pPr>
    </w:p>
    <w:p w:rsidR="00000000" w:rsidRDefault="009F6C69">
      <w:pPr>
        <w:pStyle w:val="ConsPlusTitle"/>
        <w:jc w:val="center"/>
      </w:pPr>
      <w:r>
        <w:t>ПОСТАНОВЛЕНИЕ</w:t>
      </w:r>
    </w:p>
    <w:p w:rsidR="00000000" w:rsidRDefault="009F6C69">
      <w:pPr>
        <w:pStyle w:val="ConsPlusTitle"/>
        <w:jc w:val="center"/>
      </w:pPr>
      <w:r>
        <w:t>от 22 марта 2012 г. N 220</w:t>
      </w:r>
    </w:p>
    <w:p w:rsidR="00000000" w:rsidRDefault="009F6C69">
      <w:pPr>
        <w:pStyle w:val="ConsPlusTitle"/>
        <w:jc w:val="both"/>
      </w:pPr>
    </w:p>
    <w:p w:rsidR="00000000" w:rsidRDefault="009F6C69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000000" w:rsidRDefault="009F6C69">
      <w:pPr>
        <w:pStyle w:val="ConsPlusTitle"/>
        <w:jc w:val="center"/>
      </w:pPr>
      <w:r>
        <w:t>ГРАЖДАНСКОЙ СЛУЖБЫ РОСТОВСКОЙ ОБЛАСТИ, ПРИ ЗАМЕЩЕНИИ</w:t>
      </w:r>
    </w:p>
    <w:p w:rsidR="00000000" w:rsidRDefault="009F6C69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РОСТОВСКОЙ</w:t>
      </w:r>
    </w:p>
    <w:p w:rsidR="00000000" w:rsidRDefault="009F6C69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000000" w:rsidRDefault="009F6C69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000000" w:rsidRDefault="009F6C69">
      <w:pPr>
        <w:pStyle w:val="ConsPlusTitle"/>
        <w:jc w:val="center"/>
      </w:pPr>
      <w:r>
        <w:t>ХАРАКТЕРА, А ТАКЖЕ СВЕДЕНИЯ О ДОХОДАХ, РАСХОДАХ,</w:t>
      </w:r>
    </w:p>
    <w:p w:rsidR="00000000" w:rsidRDefault="009F6C69">
      <w:pPr>
        <w:pStyle w:val="ConsPlusTitle"/>
        <w:jc w:val="center"/>
      </w:pPr>
      <w:r>
        <w:t>ОБ ИМУЩЕСТВЕ И ОБЯЗАТЕЛЬСТВАХ ИМУЩЕСТВЕНН</w:t>
      </w:r>
      <w:r>
        <w:t>ОГО ХАРАКТЕРА</w:t>
      </w:r>
    </w:p>
    <w:p w:rsidR="00000000" w:rsidRDefault="009F6C69">
      <w:pPr>
        <w:pStyle w:val="ConsPlusTitle"/>
        <w:jc w:val="center"/>
      </w:pPr>
      <w:r>
        <w:t>СВОИХ СУПРУГИ (СУПРУГА) И НЕСОВЕРШЕННОЛЕТНИХ ДЕТЕЙ</w:t>
      </w:r>
    </w:p>
    <w:p w:rsidR="00000000" w:rsidRDefault="009F6C69">
      <w:pPr>
        <w:pStyle w:val="ConsPlusNormal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27.07.2004 </w:t>
      </w:r>
      <w:hyperlink r:id="rId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8" w:history="1">
        <w:r>
          <w:rPr>
            <w:color w:val="0000FF"/>
          </w:rPr>
          <w:t>N 230-ФЗ</w:t>
        </w:r>
      </w:hyperlink>
      <w:r>
        <w:t xml:space="preserve"> "О контроле за </w:t>
      </w:r>
      <w:r>
        <w:t xml:space="preserve">соответствием расходов лиц, замещающих государственные должности, и иных лиц их доходам", Областными законами от 26.07.2005 </w:t>
      </w:r>
      <w:hyperlink r:id="rId9" w:history="1">
        <w:r>
          <w:rPr>
            <w:color w:val="0000FF"/>
          </w:rPr>
          <w:t>N 344-ЗС</w:t>
        </w:r>
      </w:hyperlink>
      <w:r>
        <w:t xml:space="preserve"> "О государственной гражданской</w:t>
      </w:r>
      <w:r>
        <w:t xml:space="preserve"> службе Ростовской области", от 12.05.2009 </w:t>
      </w:r>
      <w:hyperlink r:id="rId10" w:history="1">
        <w:r>
          <w:rPr>
            <w:color w:val="0000FF"/>
          </w:rPr>
          <w:t>N 218-ЗС</w:t>
        </w:r>
      </w:hyperlink>
      <w:r>
        <w:t xml:space="preserve"> "О противодействии коррупции в</w:t>
      </w:r>
      <w:proofErr w:type="gramEnd"/>
      <w:r>
        <w:t xml:space="preserve"> Ростовской области" Правительство Ростовской области постан</w:t>
      </w:r>
      <w:r>
        <w:t>овляет:</w:t>
      </w:r>
    </w:p>
    <w:p w:rsidR="00000000" w:rsidRDefault="009F6C69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 от 27.06.2013 N 419)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ar115" w:tooltip="ПЕРЕЧЕНЬ" w:history="1">
        <w:r>
          <w:rPr>
            <w:color w:val="0000FF"/>
          </w:rPr>
          <w:t>Перечень</w:t>
        </w:r>
      </w:hyperlink>
      <w:r>
        <w:t xml:space="preserve"> должн</w:t>
      </w:r>
      <w:r>
        <w:t>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</w:t>
      </w:r>
      <w:r>
        <w:t>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N 1.</w:t>
      </w:r>
      <w:proofErr w:type="gramEnd"/>
    </w:p>
    <w:p w:rsidR="00000000" w:rsidRDefault="009F6C69">
      <w:pPr>
        <w:pStyle w:val="ConsPlusNormal"/>
        <w:jc w:val="both"/>
      </w:pPr>
      <w:r>
        <w:t xml:space="preserve">(в ред. постановлений Правительства РО от 27.06.2013 </w:t>
      </w:r>
      <w:hyperlink r:id="rId12" w:history="1">
        <w:r>
          <w:rPr>
            <w:color w:val="0000FF"/>
          </w:rPr>
          <w:t>N 419</w:t>
        </w:r>
      </w:hyperlink>
      <w:r>
        <w:t xml:space="preserve">, от 17.07.2015 </w:t>
      </w:r>
      <w:hyperlink r:id="rId13" w:history="1">
        <w:r>
          <w:rPr>
            <w:color w:val="0000FF"/>
          </w:rPr>
          <w:t>N 461</w:t>
        </w:r>
      </w:hyperlink>
      <w:r>
        <w:t>)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 от 27.06.2013 N 419.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3. Установить, что в случае изменения структуры и штатного расписания государственного органа Ростовской облас</w:t>
      </w:r>
      <w:r>
        <w:t xml:space="preserve">ти, влекущего за собой изменение наименования должности, указанной в </w:t>
      </w:r>
      <w:hyperlink w:anchor="Par115" w:tooltip="ПЕРЕЧЕНЬ" w:history="1">
        <w:r>
          <w:rPr>
            <w:color w:val="0000FF"/>
          </w:rPr>
          <w:t>приложении N 1</w:t>
        </w:r>
      </w:hyperlink>
      <w:r>
        <w:t xml:space="preserve"> к настоящему постановлению, государственный орган Ростовской области в месячный срок со дня утверждения структуры и штатного расписания</w:t>
      </w:r>
      <w:r>
        <w:t xml:space="preserve"> вносит в установленном порядке соответствующие изменения в настоящее постановление.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 xml:space="preserve">4. Признать утратившими силу постановления Администрации Ростовской области по </w:t>
      </w:r>
      <w:hyperlink w:anchor="Par2757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3.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5. Постановление всту</w:t>
      </w:r>
      <w:r>
        <w:t>пает в силу со дня его официального опубликования.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Губернатора Ростовской области Гончарова В.Г.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jc w:val="right"/>
      </w:pPr>
      <w:r>
        <w:t>Губернатор</w:t>
      </w:r>
    </w:p>
    <w:p w:rsidR="00000000" w:rsidRDefault="009F6C69">
      <w:pPr>
        <w:pStyle w:val="ConsPlusNormal"/>
        <w:jc w:val="right"/>
      </w:pPr>
      <w:r>
        <w:t>Ростовской области</w:t>
      </w:r>
    </w:p>
    <w:p w:rsidR="00000000" w:rsidRDefault="009F6C69">
      <w:pPr>
        <w:pStyle w:val="ConsPlusNormal"/>
        <w:jc w:val="right"/>
      </w:pPr>
      <w:r>
        <w:lastRenderedPageBreak/>
        <w:t>В.Ю.</w:t>
      </w:r>
      <w:proofErr w:type="gramStart"/>
      <w:r>
        <w:t>ГОЛУБЕВ</w:t>
      </w:r>
      <w:proofErr w:type="gramEnd"/>
    </w:p>
    <w:p w:rsidR="00000000" w:rsidRDefault="009F6C69">
      <w:pPr>
        <w:pStyle w:val="ConsPlusNormal"/>
      </w:pPr>
      <w:r>
        <w:t>Постановление вносит</w:t>
      </w:r>
    </w:p>
    <w:p w:rsidR="00000000" w:rsidRDefault="009F6C69">
      <w:pPr>
        <w:pStyle w:val="ConsPlusNormal"/>
        <w:spacing w:before="240"/>
      </w:pPr>
      <w:r>
        <w:t>Ведомство по управлению</w:t>
      </w:r>
    </w:p>
    <w:p w:rsidR="00000000" w:rsidRDefault="009F6C69">
      <w:pPr>
        <w:pStyle w:val="ConsPlusNormal"/>
        <w:spacing w:before="240"/>
      </w:pPr>
      <w:r>
        <w:t>государственной гражданской</w:t>
      </w:r>
    </w:p>
    <w:p w:rsidR="00000000" w:rsidRDefault="009F6C69">
      <w:pPr>
        <w:pStyle w:val="ConsPlusNormal"/>
        <w:spacing w:before="240"/>
      </w:pPr>
      <w:r>
        <w:t>службой Ростовской области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jc w:val="right"/>
        <w:outlineLvl w:val="0"/>
      </w:pPr>
      <w:r>
        <w:t>Приложение N 1</w:t>
      </w:r>
    </w:p>
    <w:p w:rsidR="00000000" w:rsidRDefault="009F6C69">
      <w:pPr>
        <w:pStyle w:val="ConsPlusNormal"/>
        <w:jc w:val="right"/>
      </w:pPr>
      <w:r>
        <w:t>к постановлению</w:t>
      </w:r>
    </w:p>
    <w:p w:rsidR="00000000" w:rsidRDefault="009F6C69">
      <w:pPr>
        <w:pStyle w:val="ConsPlusNormal"/>
        <w:jc w:val="right"/>
      </w:pPr>
      <w:r>
        <w:t>Правительства</w:t>
      </w:r>
    </w:p>
    <w:p w:rsidR="00000000" w:rsidRDefault="009F6C69">
      <w:pPr>
        <w:pStyle w:val="ConsPlusNormal"/>
        <w:jc w:val="right"/>
      </w:pPr>
      <w:r>
        <w:t>Ростовской области</w:t>
      </w:r>
    </w:p>
    <w:p w:rsidR="00000000" w:rsidRDefault="009F6C69">
      <w:pPr>
        <w:pStyle w:val="ConsPlusNormal"/>
        <w:jc w:val="right"/>
      </w:pPr>
      <w:r>
        <w:t>от 22.03.2012 N 220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Title"/>
        <w:jc w:val="center"/>
      </w:pPr>
      <w:bookmarkStart w:id="0" w:name="Par115"/>
      <w:bookmarkEnd w:id="0"/>
      <w:r>
        <w:t>ПЕРЕЧЕНЬ</w:t>
      </w:r>
    </w:p>
    <w:p w:rsidR="00000000" w:rsidRDefault="009F6C69">
      <w:pPr>
        <w:pStyle w:val="ConsPlusTitle"/>
        <w:jc w:val="center"/>
      </w:pPr>
      <w:r>
        <w:t>ДОЛЖНОСТЕЙ ГОСУДАРСТВЕННОЙ ГРАЖДАНСКОЙ СЛУЖБЫ</w:t>
      </w:r>
    </w:p>
    <w:p w:rsidR="00000000" w:rsidRDefault="009F6C69">
      <w:pPr>
        <w:pStyle w:val="ConsPlusTitle"/>
        <w:jc w:val="center"/>
      </w:pPr>
      <w:r>
        <w:t>РОСТОВСКОЙ ОБЛАСТИ, ПРИ ЗАМЕЩЕНИИ КОТОРЫХ ГО</w:t>
      </w:r>
      <w:r>
        <w:t>СУДАРСТВЕННЫЕ</w:t>
      </w:r>
    </w:p>
    <w:p w:rsidR="00000000" w:rsidRDefault="009F6C69">
      <w:pPr>
        <w:pStyle w:val="ConsPlusTitle"/>
        <w:jc w:val="center"/>
      </w:pPr>
      <w:r>
        <w:t>ГРАЖДАНСКИЕ СЛУЖАЩИЕ РОСТОВСКОЙ ОБЛАСТИ ОБЯЗАНЫ</w:t>
      </w:r>
    </w:p>
    <w:p w:rsidR="00000000" w:rsidRDefault="009F6C69">
      <w:pPr>
        <w:pStyle w:val="ConsPlusTitle"/>
        <w:jc w:val="center"/>
      </w:pPr>
      <w:r>
        <w:t>ПРЕДСТАВЛЯТЬ СВЕДЕНИЯ О СВОИХ ДОХОДАХ, РАСХОДАХ,</w:t>
      </w:r>
    </w:p>
    <w:p w:rsidR="00000000" w:rsidRDefault="009F6C6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9F6C69">
      <w:pPr>
        <w:pStyle w:val="ConsPlusTitle"/>
        <w:jc w:val="center"/>
      </w:pPr>
      <w:r>
        <w:t>А ТАКЖЕ СВЕДЕНИЯ О ДОХОДАХ, РАСХОДАХ, ОБ ИМУЩЕСТВЕ И</w:t>
      </w:r>
    </w:p>
    <w:p w:rsidR="00000000" w:rsidRDefault="009F6C69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</w:t>
      </w:r>
      <w:r>
        <w:t>ЕРА СВОИХ СУПРУГИ</w:t>
      </w:r>
    </w:p>
    <w:p w:rsidR="00000000" w:rsidRDefault="009F6C69">
      <w:pPr>
        <w:pStyle w:val="ConsPlusTitle"/>
        <w:jc w:val="center"/>
      </w:pPr>
      <w:r>
        <w:t>(СУПРУГА) И НЕСОВЕРШЕННОЛЕТНИХ ДЕТЕЙ</w:t>
      </w:r>
    </w:p>
    <w:p w:rsidR="00000000" w:rsidRDefault="009F6C69">
      <w:pPr>
        <w:pStyle w:val="ConsPlusNormal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Title"/>
        <w:jc w:val="center"/>
        <w:outlineLvl w:val="1"/>
      </w:pPr>
      <w:r>
        <w:t>Раздел I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  <w:proofErr w:type="gramStart"/>
      <w:r>
        <w:t xml:space="preserve">Должности государственной гражданской службы Ростовской области, отнесенные </w:t>
      </w:r>
      <w:hyperlink r:id="rId15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Ростовской </w:t>
      </w:r>
      <w:r>
        <w:t>области, утвержденным Областным законом от 26.07.2005 N 345-ЗС, к высшей и главной группам должностей государственной гражданской службы Ростовской области.</w:t>
      </w:r>
      <w:proofErr w:type="gramEnd"/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Title"/>
        <w:jc w:val="center"/>
        <w:outlineLvl w:val="1"/>
      </w:pPr>
      <w:r>
        <w:t>Раздел II</w:t>
      </w:r>
    </w:p>
    <w:p w:rsidR="00000000" w:rsidRDefault="009F6C6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8050"/>
      </w:tblGrid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N</w:t>
            </w:r>
          </w:p>
          <w:p w:rsidR="00000000" w:rsidRDefault="009F6C6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Наименование должности с указанием структурного подразделения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1. Аппарат Законодательного Собрания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мат</w:t>
            </w:r>
            <w:r>
              <w:t>ериально-технического обеспечения управления делами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информатизации управления делами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контрактной деятельности управления делами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сектора контрактной деятельности управления делами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контрактной деятельности управления делами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протокольного отдела организационного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вопросам государственной гражданской службы и кадров организационного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</w:t>
            </w:r>
            <w:r>
              <w:t>ьник экспертно-аналитического отдела экспертно-аналитического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бюджету и налоговой политике экспертно-аналитического управления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2. Правительство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инспектирования контрольного управления при Губернаторе Р</w:t>
            </w:r>
            <w:r>
              <w:t>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инспектирования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инспектирования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контрольно-аналитического отдела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контрольно-аналитического отдела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контрольно-а</w:t>
            </w:r>
            <w:r>
              <w:t>налитического отдела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контроля исполнения документов и поручений Президента Российской Федерации и Правительства Российской Федерации контрольно-аналитического отдела контр</w:t>
            </w:r>
            <w:r>
              <w:t>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сектора контроля исполнения документов и поручений Президента Российской Федерации и Правительства Российской Федерации контрольно-аналитического отдела контрольного управления </w:t>
            </w:r>
            <w:r>
              <w:t>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контроля исполнения правовых актов Правительства Ростовской области</w:t>
            </w:r>
            <w:proofErr w:type="gramEnd"/>
            <w:r>
              <w:t xml:space="preserve"> и Губернатора Ростовской области контрольно-аналитического отдела контрольного управления при </w:t>
            </w:r>
            <w:r>
              <w:lastRenderedPageBreak/>
              <w:t>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</w:t>
            </w:r>
            <w:r>
              <w:t>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сектора контроля исполнения правовых актов Правительства Ростовской области</w:t>
            </w:r>
            <w:proofErr w:type="gramEnd"/>
            <w:r>
              <w:t xml:space="preserve"> и Губернатора Ростовской области контрольно-аналитического отдела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сектора контроля исполнения правовых актов Правительства Ростовской области</w:t>
            </w:r>
            <w:proofErr w:type="gramEnd"/>
            <w:r>
              <w:t xml:space="preserve"> и Губернатора Ростовской области контрольно-аналитического отдела контрольного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контроля исполнения поручений Губернатора Ростовской области контрольного управления</w:t>
            </w:r>
            <w:proofErr w:type="gramEnd"/>
            <w:r>
              <w:t xml:space="preserve">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сектора контроля исполнения поручений Губернатора Ростовской области контрольного управления</w:t>
            </w:r>
            <w:proofErr w:type="gramEnd"/>
            <w:r>
              <w:t xml:space="preserve"> при Губернаторе Р</w:t>
            </w:r>
            <w:r>
              <w:t>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противодействия коррупции в органах государственной власти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противодействия коррупции в органах го</w:t>
            </w:r>
            <w:r>
              <w:t>сударственной власти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противодействия коррупции в органах местного самоуправле</w:t>
            </w:r>
            <w:r>
              <w:t>ния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противодействия коррупции в органах местного самоуправления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правового обеспечения и профилактики коррупционных правонарушений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правового обеспечения и профилактики коррупционных правонаруш</w:t>
            </w:r>
            <w:r>
              <w:t>ений управления по противодействию коррупции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Заместитель начальника отдела 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и</w:t>
            </w:r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административно-правовой работы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отдела административно-правовой </w:t>
            </w:r>
            <w:r>
              <w:t>работы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административно-правовой работы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судебной и договорной работы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судебной и договорной работы правового управления при Губернаторе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наград управ</w:t>
            </w:r>
            <w:r>
              <w:t>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работе с персоналом управления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работе с персоналом управления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работе с персоналом упр</w:t>
            </w:r>
            <w:r>
              <w:t>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наград управления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профессионального развития государственных служащих управления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отбора и оценки кадров управления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работе с резервом кадров отдела профессионального развития государственных служащих управления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бухгалтерского уче</w:t>
            </w:r>
            <w:r>
              <w:t>та и отчетности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бухгалтерского учета и отчетности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бухгалтерского учета и отчетности управления бухга</w:t>
            </w:r>
            <w:r>
              <w:t>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планирования и финансирования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планирования и финансирования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планирования и финансирования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межбюджетных отношений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сектора межбюджетных отношений управления</w:t>
            </w:r>
            <w:r>
              <w:t xml:space="preserve">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межбюджетных отношений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делопроизводства управления документационного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управления </w:t>
            </w:r>
            <w:r>
              <w:t>документационного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нормативных документов управления документационного обеспечения,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информационной безопасности отдела защиты государственной тайны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сектора информационной безопасности отдела защиты государственной тайны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пропускного</w:t>
            </w:r>
            <w:proofErr w:type="gramEnd"/>
            <w:r>
              <w:t xml:space="preserve">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сектора пропускного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социально-хозяйственного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социально-хозяйственного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социально-хозяйственного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второй категории социально-хозяйственного отдела</w:t>
            </w:r>
          </w:p>
        </w:tc>
      </w:tr>
      <w:tr w:rsidR="00000000" w:rsidTr="009F6C69">
        <w:trPr>
          <w:trHeight w:val="85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внутреннего финансового аудита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внутреннего финансового аудита и контроля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both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службы по обеспечению деятельности антитеррористической комиссии</w:t>
            </w:r>
            <w:r>
              <w:t xml:space="preserve">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службы по обеспечению деятельности антитеррористической комиссии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вопросам межнациональных отношений управления социально-политических коммуникаций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3. Министерство транспорта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исполнения б</w:t>
            </w:r>
            <w:r>
              <w:t>юджета, бухгалтерского учета и отчетности - заместитель главного бухгалтера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исполнения бюджета, бухгалтерского учета и отчетности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исполнения бюджета, бухгалтерского учета и отчетности управления финансов, осуществляющий учет и контроль средств, поступающих во временное распоряжение министерства, и участвующий в проверках государственных контрактов, договоров</w:t>
            </w:r>
            <w:r>
              <w:t>, определяющих порядок финансирования и условия взаимодействия с юридическими лицами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финансирования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финансирования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финансирования</w:t>
            </w:r>
            <w:r>
              <w:t xml:space="preserve">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отдела финансирования управления финансов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сводно-аналитическим сектором отдела экономики и бюджетного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экономики и бюджетного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контрольно-ревизионной и аудиторской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контрольно-ревизионной и аудиторской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закупок для государственных нужд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закупок для государственных нужд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информационного обеспечения закупок отдела закупок для государственных нужд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информационного обеспечения закупок отдела закупок</w:t>
            </w:r>
            <w:proofErr w:type="gramEnd"/>
            <w:r>
              <w:t xml:space="preserve"> для госуд</w:t>
            </w:r>
            <w:r>
              <w:t>арственных нужд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кадровой и организационной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кадровой и организационной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делопроизводства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по подготовке </w:t>
            </w:r>
            <w:proofErr w:type="gramStart"/>
            <w:r>
              <w:t>документов межбюджетных трансфертов отдела координации работы</w:t>
            </w:r>
            <w:proofErr w:type="gramEnd"/>
            <w:r>
              <w:t xml:space="preserve"> с федеральными органами и муниципальными образованиями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</w:t>
            </w:r>
            <w:r>
              <w:t xml:space="preserve">ый специалист сектора по подготовке </w:t>
            </w:r>
            <w:proofErr w:type="gramStart"/>
            <w:r>
              <w:t>документов межбюджетных трансфертов отдела координации работы</w:t>
            </w:r>
            <w:proofErr w:type="gramEnd"/>
            <w:r>
              <w:t xml:space="preserve"> с федеральными органами и муниципальными образованиями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координации, учета и мониторинга дорожных работ в муниципальных образованиях</w:t>
            </w:r>
            <w:r>
              <w:t xml:space="preserve"> отдела координации работы с федеральными органами и муниципальными образованиями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по координации </w:t>
            </w:r>
            <w:proofErr w:type="gramStart"/>
            <w:r>
              <w:t>работы предприятий автомобильного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по координации </w:t>
            </w:r>
            <w:proofErr w:type="gramStart"/>
            <w:r>
              <w:t>работы предприятий автомобильного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по координации </w:t>
            </w:r>
            <w:proofErr w:type="gramStart"/>
            <w:r>
              <w:t>работы предприятий автомобильного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 xml:space="preserve">отдела контроля </w:t>
            </w:r>
            <w:r>
              <w:t>работы предприятий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контроля работы предприятий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контроля работы предприятий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</w:t>
            </w:r>
            <w:r>
              <w:t xml:space="preserve">т первой </w:t>
            </w:r>
            <w:proofErr w:type="gramStart"/>
            <w:r>
              <w:t>категории отдела контроля работы предприятий транспорта управления транспорта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координации работы предприятий авиационного, водного и железнодорожного транспорта управления транспорта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координации работы предприятий авиационного, водного и железнодорожного транспорта управления транспорта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координации работы предприятий авиационного, водного и железнодорожного транспорта упр</w:t>
            </w:r>
            <w:r>
              <w:t xml:space="preserve">авления </w:t>
            </w:r>
            <w:r>
              <w:lastRenderedPageBreak/>
              <w:t>транспорта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безопасности дорожного движения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безопасности дорожного движения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безопасности дорожного движения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контроля качества и ко</w:t>
            </w:r>
            <w:r>
              <w:t xml:space="preserve">ординации строительных работ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контроля качества и координации строительных работ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контроля качества и координации строительных работ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отдела контроля качества и координации строительных работ управления строительства </w:t>
            </w:r>
            <w:r>
              <w:t xml:space="preserve">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экспертизы проектов, мониторинга и информационно-телекоммуникационного обеспечения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экспертизы проектов</w:t>
            </w:r>
            <w:r>
              <w:t xml:space="preserve">, мониторинга и информационно-телекоммуникационного обеспечения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экспертизы проектов, мониторинга и информационно-телекоммуникационного обеспечения управл</w:t>
            </w:r>
            <w:r>
              <w:t xml:space="preserve">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развития инфраструктуры дорожного комплекса и координации работы с учебными заведениями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</w:t>
            </w:r>
            <w:r>
              <w:t xml:space="preserve"> сектора развития инфраструктуры дорожного комплекса и координации работы с учебными заведениями управления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содержания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управления эксплуатации и развития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содержания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управления эксплуатации и развития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</w:t>
            </w:r>
            <w:r>
              <w:t xml:space="preserve"> специалист отдела содержания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управления эксплуатации и развития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Западного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</w:t>
            </w:r>
            <w:r>
              <w:t xml:space="preserve">лавный специалист Западного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Западного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</w:t>
            </w:r>
            <w:r>
              <w:t>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Западного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Северного территориального отдела организации дорожных работ управле</w:t>
            </w:r>
            <w:r>
              <w:t xml:space="preserve">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Северного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Северного территориального отдела органи</w:t>
            </w:r>
            <w:r>
              <w:t xml:space="preserve">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Северного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Восточного т</w:t>
            </w:r>
            <w:r>
              <w:t xml:space="preserve">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Восточного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</w:t>
            </w:r>
            <w:r>
              <w:t xml:space="preserve">едущий специалист Восточного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Восточного территориального отдела организации дорожных работ управления эксплуатации </w:t>
            </w:r>
            <w:r>
              <w:t xml:space="preserve">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Южного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Южного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Южного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</w:t>
            </w:r>
            <w:r>
              <w:t>обильных дорог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3.65.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Южного территориального отдела организации дорожных работ управления эксплуатации и </w:t>
            </w:r>
            <w:proofErr w:type="gramStart"/>
            <w:r>
              <w:t>развития</w:t>
            </w:r>
            <w:proofErr w:type="gramEnd"/>
            <w:r>
              <w:t xml:space="preserve"> автомобильных дорог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4. Министерство финансов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сводного бюджетного планирования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сводног</w:t>
            </w:r>
            <w:r>
              <w:t>о бюджетного планирования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бюджетного планирования отдела сводного бюджетного планирования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бюджетного планирования отдела сводного бюджетн</w:t>
            </w:r>
            <w:r>
              <w:t>ого планирования управления бюджетной политики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финансовой грамотности отдела сводного бюджетного планирования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финансовой грамотности отдела сводного бюджетного планиро</w:t>
            </w:r>
            <w:r>
              <w:t>вания управления бюджетной политики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государственного долга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государственного долга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государственного долга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государственного долга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аналитической работы и бюджетной методологии управления бюджетной</w:t>
            </w:r>
            <w:r>
              <w:t xml:space="preserve">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аналитической работы и бюджетной методологии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аналитической работы и бюджетной методологии управления бюджетной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здравоохранения и 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</w:t>
            </w:r>
            <w:r>
              <w:t>-эксперт отдела здравоохранения и 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здравоохранения и 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здравоохранения и 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социальной политики и культуры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социальной политики и культуры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социальной политики и культуры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социальной политики и культуры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реализации концессионных соглашений и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сектора реализации концессионных сог</w:t>
            </w:r>
            <w:r>
              <w:t xml:space="preserve">лашений и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отдела методологии и отраслевого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экономического развития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экономического развития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экономического развития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экономического развития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организации исполнения областного бюджета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организации исполнения областного бюджета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операционно-кассово</w:t>
            </w:r>
            <w:r>
              <w:t>го обслуживания отдела организации исполнения областного бюджета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операционно-кассового обслуживания отдела организации исполнения областного бюджета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государственного управления и отрасл</w:t>
            </w:r>
            <w:r>
              <w:t>ей экономики управления контроля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государственного управления и отраслей экономики управления контроля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государственного управления и отраслей экономики управлени</w:t>
            </w:r>
            <w:r>
              <w:t>я контроля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государственного управления и отраслей </w:t>
            </w:r>
            <w:r>
              <w:lastRenderedPageBreak/>
              <w:t>экономики управления контроля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образования, социальной политики и культуры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сектора образования, социальной политики и культуры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образования, социальной политики и культуры </w:t>
            </w:r>
            <w:proofErr w:type="gramStart"/>
            <w:r>
              <w:t>отдела социальной сферы управления контроля расх</w:t>
            </w:r>
            <w:r>
              <w:t>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образования, социальной политики и культуры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здравоохранения и спорта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</w:t>
            </w:r>
            <w:r>
              <w:t xml:space="preserve">ст-эксперт сектора здравоохранения и спорта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здравоохранения и спорта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здравоохранения и спорта </w:t>
            </w:r>
            <w:proofErr w:type="gramStart"/>
            <w:r>
              <w:t>отдела социальной сферы управления контроля расходов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жилищных программ, дорожного хозяйства и ЖКХ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жилищных программ, дорожного хозяйст</w:t>
            </w:r>
            <w:r>
              <w:t>ва и ЖКХ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жилищных программ, дорожного хозяйства и ЖКХ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инвестиций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инвестиций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государственного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государственного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управления финансовых ресурсов и налоговой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</w:t>
            </w:r>
            <w:r>
              <w:t>авный специалист управления финансовых ресурсов и налоговой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управления финансовых ресурсов и налоговой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4.65.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управления межбюджетных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управления межбюджетных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управления межбюджетных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управления межбюджетных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4.69.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выездных проверок контрольно-ревизионного упра</w:t>
            </w:r>
            <w:r>
              <w:t>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выездных проверок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выездных проверок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выездных проверок контрольно-ревизионного управлени</w:t>
            </w:r>
            <w:r>
              <w:t>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контроля закупок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контроля закупок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 закупок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экспертно-аналитического отдела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экспертно-аналитического отдела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экспертно-аналитического отдела контрольно-ревизионного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4.79.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бюджетного учета и консолидированной отчетности управления бюджетного учета, отчетности и к</w:t>
            </w:r>
            <w:r>
              <w:t>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финансового обеспечения отдела бюджетного учета и консолидированной отчетности управления бюджетного учета, отчетности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финансового обеспечения отдела бюджетного </w:t>
            </w:r>
            <w:r>
              <w:lastRenderedPageBreak/>
              <w:t>у</w:t>
            </w:r>
            <w:r>
              <w:t>чета и консолидированной отчетности управления бюджетного учета, отчетности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4.84.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финансового обеспечения отдела бюджетного учета и консолидированной отчетности управления бюджетного учета, отчетности и кадрово</w:t>
            </w:r>
            <w:r>
              <w:t>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кадров управления бюджетного учета, отчетности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4.89.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4.90.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информатизации, участвующий в осуществлении</w:t>
            </w:r>
            <w:r>
              <w:t xml:space="preserve">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4.91.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общего отдела,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4.92.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5. Министерство труда и социального развития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планово-экономического отдела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</w:t>
            </w:r>
            <w:r>
              <w:t xml:space="preserve"> специалист планово-экономического отдела управления экономики и финансов, осуществляющий подготовку решений о распределении бюджетных ассигнований, принимающий участие в планировании бюджетных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планово-экономического отдел</w:t>
            </w:r>
            <w:r>
              <w:t>а управления экономики и финансов, осуществляющий подготовку решений о распределении бюджетных ассигнований, принимающий участие в планировании бюджетных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ревизор отдела контроля и финансового аудита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ревизор отдела контроля и финансового аудита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финансового обеспечения мер социальной поддержки управления экономики</w:t>
            </w:r>
            <w:proofErr w:type="gramEnd"/>
            <w:r>
              <w:t xml:space="preserve">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финансового обеспечения мер социальной поддержки управления экономи</w:t>
            </w:r>
            <w:r>
              <w:t>ки</w:t>
            </w:r>
            <w:proofErr w:type="gramEnd"/>
            <w:r>
              <w:t xml:space="preserve"> и финансов, осуществляющий подготовку решений о распределении бюджетных ассигнований, принимающий участие в планировании бюджетных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финансового обеспечения мер социальной поддержки управления экономики</w:t>
            </w:r>
            <w:proofErr w:type="gramEnd"/>
            <w:r>
              <w:t xml:space="preserve"> и финансов,</w:t>
            </w:r>
            <w:r>
              <w:t xml:space="preserve"> осуществляющий подготовку решений о распределении бюджетных ассигнований, межбюджетных трансфертов, принимающий участие в планировании бюджетных расходов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финансирования расходов и сводной бухгалтерской отчетности управления бухгалте</w:t>
            </w:r>
            <w:r>
              <w:t>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бухгалтерского учета по областному бюджету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бухгалтерского учета по областному бюджету управления бухгалтерского учета и отчетнос</w:t>
            </w:r>
            <w:r>
              <w:t>ти, осуществляющий приемку и выдачу бланков строгой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бухгалтерского учета по областному бюджету управления бухгалтерского учета и отчетности, осуществляющий регистрацию и учет имущества (объектов основных средств)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бухгалтерского учета по областному бюджету управления бухгалтерского учета и отчетности, осуществляющий учет материальных запасов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 xml:space="preserve">отдела стационарных учреждений управления организации социального </w:t>
            </w:r>
            <w:r>
              <w:t>обслуживания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стационарных учреждений управления организации социального обслуживания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делам ветеранов и нестационарных форм обслуживания управления организации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</w:t>
            </w:r>
            <w:r>
              <w:t xml:space="preserve">ий специалист отдела по делам ветеранов и нестационарных форм обслуживания управления организации социального обслуживания, осуществляющий проверку соблюдения муниципальными организациями социального обслуживания обязательных требований при предоставлении </w:t>
            </w:r>
            <w:r>
              <w:t>социальных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делам и</w:t>
            </w:r>
            <w:r>
              <w:t xml:space="preserve">нвалидов, граждан, уволенных с военной службы, и взаимодействия с общественными организациями управления организации социального обслуживания, принимающий участие в проведении конкурсных процедур и заключении государственных </w:t>
            </w:r>
            <w:r>
              <w:lastRenderedPageBreak/>
              <w:t>контрактов по поставке техничес</w:t>
            </w:r>
            <w:r>
              <w:t>ких средств реабилитации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5.20.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обслуживания, принимающий участие в реализации государствен</w:t>
            </w:r>
            <w:r>
              <w:t>ной программы "Доступная среда"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делам инвалидов, граждан, уволенных с военной службы, и взаимодействия с общественными организациями управления организации социального обслуживания, осуществляющий распределение бюджетных</w:t>
            </w:r>
            <w:r>
              <w:t xml:space="preserve"> ассигнований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детских учреждений и социального обслуживания семей с детьми управления организации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детских учреждений и социального обслуживания семей с детьми управления орга</w:t>
            </w:r>
            <w:r>
              <w:t>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организации и контроля отдыха и оздоровления детей управления организации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организации и контроля отдыха и оздоровления детей управления о</w:t>
            </w:r>
            <w:r>
              <w:t>рганизации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сектора организации и контроля отдыха и оздоровления детей управления организации социального обслуживания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государственных пособий семьям с детьми управления адресной поддержки населения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государственных пособий семьям с детьми управления адресной поддержки населения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государственн</w:t>
            </w:r>
            <w:r>
              <w:t>ых пособий семьям с детьми управления адресной поддержки населения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адресного предоставления льгот управления адресной поддержки 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 xml:space="preserve">отдела адресного предоставления льгот управления адресной поддержки </w:t>
            </w:r>
            <w:r>
              <w:t>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адресного предоставления льгот управления адресной поддержки 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компенсационных выплат управления адресной поддержки 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компенсационных выплат управления адресной поддержки 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5.35.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компенсационных выплат управления адресной поддержки 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компенсационных выплат управления адре</w:t>
            </w:r>
            <w:r>
              <w:t>сной поддержки населения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оплаты труда, уровня жизни и трудовых отношений управления по труду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оплаты труда, уровня жизни и трудовых отношений управления по труду, осуществляющий контрольные мероприяти</w:t>
            </w:r>
            <w:r>
              <w:t>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управления охраной труда и государственной экспертизы условий труда управления по труду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управления охраной труда и государственной экспертизы условий труда управления по труду, осуществляющий контр</w:t>
            </w:r>
            <w:r>
              <w:t>ольные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демографии и социально-трудовой сферы управления по труду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демографии и социально-трудовой сферы управления по труду, принимающий участие в ведомственном контроле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управления охраной труда и государственной экспертизы условий труда управления по труду, осуществляющий контрольные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материально-технического и хозяйственного обеспечения, участвующий в </w:t>
            </w:r>
            <w:r>
              <w:t>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материально-технического и хозяйственного обеспечения, осуществляющий хранение материальных ценностей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материально-технического и хозяйственного</w:t>
            </w:r>
            <w:r>
              <w:t xml:space="preserve"> обеспечения, осуществляющий хранение материальных ценностей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защиты информации и обслуживания технических средств управления информатизации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защиты информации и обслуживания технических средств управл</w:t>
            </w:r>
            <w:r>
              <w:t>ения информатизации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защиты информации и обслуживания технических средств управления информатизации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создания и эксплуатации информационных систем управления информатизации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5.51.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работы, представляющий в судебных органах права и законные интересы министерства труда и социального развития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</w:t>
            </w:r>
            <w:r>
              <w:t>аботы, представляющий в судебных органах права и законные интересы министерства труда и социального развития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правовой работы, представляющий в судебных органах права и законные интересы министерс</w:t>
            </w:r>
            <w:r>
              <w:t>тва труда и социального развития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работе с персоналом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работе с персоналом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по работе с персоналом, ответственный за работу по профилактике коррупционных и иных правонарушений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5.60.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</w:t>
            </w:r>
            <w:r>
              <w:t>ий специалист сектора государственных закупок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6. Министерство общего и профессионального образования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внутреннего финансового аудита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лицензирования образова</w:t>
            </w:r>
            <w:r>
              <w:t>тельной деятельности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лицензирования образовательной деятельности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лицензирования образовательной деятельности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государственной аккредитации образовательной деятельности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государственной аккредитации образовательной деятельности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государственной аккредитации образовательной </w:t>
            </w:r>
            <w:r>
              <w:lastRenderedPageBreak/>
              <w:t>деятельности управления по контролю</w:t>
            </w:r>
            <w:r>
              <w:t xml:space="preserve">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6.10.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контроля качества образования управления</w:t>
            </w:r>
            <w:proofErr w:type="gramEnd"/>
            <w:r>
              <w:t xml:space="preserve">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контроля качества образования управления</w:t>
            </w:r>
            <w:proofErr w:type="gramEnd"/>
            <w:r>
              <w:t xml:space="preserve">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контроля качества образования управления</w:t>
            </w:r>
            <w:proofErr w:type="gramEnd"/>
            <w:r>
              <w:t xml:space="preserve">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надзора в сфере образования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над</w:t>
            </w:r>
            <w:r>
              <w:t>зора в сфере образования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надзора в сфере образования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информационно-методического обеспечения </w:t>
            </w:r>
            <w:r>
              <w:t>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информационно-методического обеспечения управления по контролю и надзору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оценки качества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оценки качества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среднего профессионального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общего и дополнительного образования, осуществляющий координацию деятельности государственных учр</w:t>
            </w:r>
            <w:r>
              <w:t>еждений дополнительного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общего и дополнительного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специального образования и </w:t>
            </w:r>
            <w:proofErr w:type="spellStart"/>
            <w:r>
              <w:t>здоровьесбережения</w:t>
            </w:r>
            <w:proofErr w:type="spellEnd"/>
            <w:r>
              <w:t xml:space="preserve"> в сфере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специального образ</w:t>
            </w:r>
            <w:r>
              <w:t xml:space="preserve">ования и </w:t>
            </w:r>
            <w:proofErr w:type="spellStart"/>
            <w:r>
              <w:t>здоровьесбережения</w:t>
            </w:r>
            <w:proofErr w:type="spellEnd"/>
            <w:r>
              <w:t xml:space="preserve"> в сфере образования, осуществляющий координацию деятельности государственных общеобразовательных организаций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воспитательной работы и профилактики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воспитательной работы</w:t>
            </w:r>
            <w:r>
              <w:t xml:space="preserve"> и профилактики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социально-правовой поддержки детства и координации органов опеки и попечительства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6.28.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социально-правовой поддержки детства и координации органов опеки и попечительства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кадровой работы и государственной политики в сфере кадрового обеспечения отрасли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кадровой работы и государственной политики в сфере кадрового обеспечения отрасли образования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</w:t>
            </w:r>
            <w:r>
              <w:t>щий специалист отдела организационной работы и делопроизводства, осуществляющий государственную услугу по выдаче архивных справок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перспективного развития и проектной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бухгалт</w:t>
            </w:r>
            <w:r>
              <w:t>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бухгалтерской отчетности подведомственных учреждений отдела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бухгалтерской отчетности подведомственных учреждений отдела бухгалтерского учета</w:t>
            </w:r>
            <w:proofErr w:type="gramEnd"/>
            <w:r>
              <w:t xml:space="preserve">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бухгалтерской отчетности подведомственных учреждений отдела бухгалтерского учета</w:t>
            </w:r>
            <w:proofErr w:type="gramEnd"/>
            <w:r>
              <w:t xml:space="preserve">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финансового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планово-экономического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планово-экономического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обеспечению комплексной безопасности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обеспечению комплексной безопасности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организации ремонта, эксплуатации зданий и сопровождения проектов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организации ремонта, эксплуатации зданий и сопровождения проектов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разв</w:t>
            </w:r>
            <w:r>
              <w:t>ития инфраструктуры отдела организации ремонта, эксплуатации зданий и сопровождения проектов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развития инфраструктуры отдела организации</w:t>
            </w:r>
            <w:proofErr w:type="gramEnd"/>
            <w:r>
              <w:t xml:space="preserve"> ремонта, эксплуатации зданий и сопровождения проектов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6.49.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развития инфраструктуры отдела организации</w:t>
            </w:r>
            <w:proofErr w:type="gramEnd"/>
            <w:r>
              <w:t xml:space="preserve"> ремонта, эксплуатации зданий и сопровождения проектов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6.50.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программно-информационного обеспечения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7. Министерство здравоохранения Ростовской об</w:t>
            </w:r>
            <w:r>
              <w:t>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охраны здоровья женщин и детей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организации лекарственного обеспечения региональных льготных категорий граждан фармацевтического управления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взаимодейст</w:t>
            </w:r>
            <w:r>
              <w:t>вия с медицинскими и фармацевтическими организациями фармацевтического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бюджетного планирования и финансирования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координации медицинской помощи детскому населению го</w:t>
            </w:r>
            <w:r>
              <w:t>рода Ростова-на-Дону управления по координации деятельности медицинских организаций города Ростова-на-Дону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рассмотрения обращений граждан управления ведомственного контроля качества</w:t>
            </w:r>
            <w:proofErr w:type="gramEnd"/>
            <w:r>
              <w:t xml:space="preserve"> и безопасности медицинской деятельности и рассмотре</w:t>
            </w:r>
            <w:r>
              <w:t>ния обращений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бухгалтерского учета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лечебной помощи взрослому населению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лечебной помощи взрослому населению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охраны</w:t>
            </w:r>
            <w:r>
              <w:t xml:space="preserve"> здоровья женщин и детей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охраны здоровья женщин и детей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ведомственного контроля качества и безопасности </w:t>
            </w:r>
            <w:r>
              <w:t>медицинской деятельности управления ведомственного контроля качества и безопасности медицинской деятельности и рассмотрения обращений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7.15.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ведомственного контроля качества и безопасности медицинской деятельности управления ведом</w:t>
            </w:r>
            <w:r>
              <w:t>ственного контроля качества и безопасности медицинской деятельности и рассмотрения обращений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рассмотрения обращений граждан управления ведомственного контроля качества</w:t>
            </w:r>
            <w:proofErr w:type="gramEnd"/>
            <w:r>
              <w:t xml:space="preserve"> и безопасности медицинской деятельности и рассмотрения обращений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взаимодействия с медицинскими и фармацевтическими организ</w:t>
            </w:r>
            <w:r>
              <w:t>ациями фармацевтического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взаимодействия с медицинскими и фармацевтическими организациями фармацевтического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</w:t>
            </w:r>
            <w:r>
              <w:t>т отдела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централизованных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централизованных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контрольно-ревизионного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контрольно-ревизионного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бухгалтерского учета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бухгалтерского учета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</w:t>
            </w:r>
            <w:r>
              <w:t>едущий специалист отдела бухгалтерского учета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бюджетной и бухгалтерской отчетности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бюджетной и бухгалтерс</w:t>
            </w:r>
            <w:r>
              <w:t>кой отчетности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бюджетной и бухгалтерской отчетности управления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координации медицинской помощи взрослому населению города Ростова-на-Дону управления по координации деятельности медицинских организаций города Ростова-на-Дону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по координации медицинской помощи </w:t>
            </w:r>
            <w:r>
              <w:t>детскому населению города Ростова-на-Дону управления по координации деятельности медицинских организаций города Ростова-на-Дону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7.33.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рассмотрения обращений по работе медицинских организаций города Ростова-на-Дону управления по координ</w:t>
            </w:r>
            <w:r>
              <w:t>ации деятельности медицинских организаций города Ростова-на-Дону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рассмотрения обращений по работе медицинских организаций города Ростова-на-Дону управления по координации деятельности медицинских организаций города Ростова</w:t>
            </w:r>
            <w:r>
              <w:t>-на-Дону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высокотехнологичной медицинской помощи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высокотехнологичной медицинской помощи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</w:t>
            </w:r>
            <w:r>
              <w:t>ист сектора высокотехнологичной медицинской помощи управления лечебно-профилактической помощи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 капитального ремонта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бюджетного планирования и финансирования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бюджетного планирования и финансирования управления экономики и финан</w:t>
            </w:r>
            <w:r>
              <w:t>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бюджетного планирования и финансирования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сводного экономического анализа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сводного экономического анализа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по оплате </w:t>
            </w:r>
            <w:proofErr w:type="gramStart"/>
            <w:r>
              <w:t>труда отдела сводного экономического анализа управления экономики</w:t>
            </w:r>
            <w:proofErr w:type="gramEnd"/>
            <w:r>
              <w:t xml:space="preserve">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по оплате </w:t>
            </w:r>
            <w:proofErr w:type="gramStart"/>
            <w:r>
              <w:t>труда от</w:t>
            </w:r>
            <w:r>
              <w:t>дела сводного экономического анализа управления экономики</w:t>
            </w:r>
            <w:proofErr w:type="gramEnd"/>
            <w:r>
              <w:t xml:space="preserve">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по оплате </w:t>
            </w:r>
            <w:proofErr w:type="gramStart"/>
            <w:r>
              <w:t>труда отдела сводного экономического анализа управления экономики</w:t>
            </w:r>
            <w:proofErr w:type="gramEnd"/>
            <w:r>
              <w:t xml:space="preserve">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7.50.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специалист, ответственный за работу по профилактике</w:t>
            </w:r>
            <w:r>
              <w:t xml:space="preserve"> коррупционных и иных правонарушений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7.51.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специалист, ответственный за работу по профилактике коррупционных и иных правонарушений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8. Министерство культуры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04.09.2023 N 649)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финансового планирования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</w:t>
            </w:r>
            <w:r>
              <w:t>рт отдела финансового планирования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финансового планирования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бухгалтерского учета и отчетности управления финансов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бухгалтерского учета и отчетности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бухгалтерского учета и отчетности управления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внутреннего финансового аудита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</w:t>
            </w:r>
            <w:r>
              <w:t>ст сектора внутреннего финансового аудита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отдела управления музеями, библиотеками и </w:t>
            </w:r>
            <w:proofErr w:type="spellStart"/>
            <w:r>
              <w:t>культурно-досуговыми</w:t>
            </w:r>
            <w:proofErr w:type="spellEnd"/>
            <w:r>
              <w:t xml:space="preserve"> учреждениями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управления музеями, библиотеками и </w:t>
            </w:r>
            <w:proofErr w:type="spellStart"/>
            <w:r>
              <w:t>культурно-досуговыми</w:t>
            </w:r>
            <w:proofErr w:type="spellEnd"/>
            <w:r>
              <w:t xml:space="preserve"> учреждениями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документационного обеспече</w:t>
            </w:r>
            <w:r>
              <w:t>ния и организационной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документационного обеспечения и организационной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профессионального искусства и образовательных учреждений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профессиональног</w:t>
            </w:r>
            <w:r>
              <w:t>о искусства и образовательных учреждений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профессионального искусства и </w:t>
            </w:r>
            <w:r>
              <w:lastRenderedPageBreak/>
              <w:t>образовательных учреждений, обеспечивающий работу по предоставлению субсидий из областного бюджета на поддержку региональных и местных национально-культ</w:t>
            </w:r>
            <w:r>
              <w:t>урных автономий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8.19.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проектной деятельности и программного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сектора проектной деятельности и программного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ремонта и развития материально-технической базы учреждений культуры и искусства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ремонта и развития материально-технической базы учреждений культуры и искусства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ремо</w:t>
            </w:r>
            <w:r>
              <w:t>нта и развития материально-технической базы учреждений культуры и искусства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8.25.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государственных закупок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9. Министерство по физической культуре и спорту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внутреннего финансового аудита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внутреннего финансового аудита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подготовки спортивного резерва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подготовки спортивного резерва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спорта высших достижений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спорта высших достижений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развития игровых видов 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физической культуры и массового спорта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кадровой работы, документооборота и про</w:t>
            </w:r>
            <w:r>
              <w:t>граммного обеспечения, осуществляющий проверку кадровой работы в подведомственных организациях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развития спортивной инфраструктуры и учета имущества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реализации государственных программ отдела развития спортивной инфраструктуры</w:t>
            </w:r>
            <w:proofErr w:type="gramEnd"/>
            <w:r>
              <w:t xml:space="preserve"> и учета имущества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9.13.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реализации государственных программ отдела развития спортивной инфраструктуры</w:t>
            </w:r>
            <w:proofErr w:type="gramEnd"/>
            <w:r>
              <w:t xml:space="preserve"> и учета имущества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</w:t>
            </w:r>
            <w:r>
              <w:t xml:space="preserve">ущий специалист </w:t>
            </w:r>
            <w:proofErr w:type="gramStart"/>
            <w:r>
              <w:t>сектора реализации государственных программ отдела развития спортивной инфраструктуры</w:t>
            </w:r>
            <w:proofErr w:type="gramEnd"/>
            <w:r>
              <w:t xml:space="preserve"> и учета имущества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финансирования и исполнения бюджета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финансирова</w:t>
            </w:r>
            <w:r>
              <w:t>ния и исполнения бюджета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финансирования и исполнения бюджета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экономики и бюджетного планирования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экономики и бюджетного планирования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экономики и бюджетного планирования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государственных закупок отдела эк</w:t>
            </w:r>
            <w:r>
              <w:t>ономики и бюджетного планирования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государственных закупок отдела экономики и бюджетного планирования управления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9.23.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государственных закупок</w:t>
            </w:r>
            <w:r>
              <w:t xml:space="preserve"> отдела экономики и бюджетного планирования управления экономики и финансов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10. 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финансового оздоровления предприятий, организаций области, представляющий в судебных органах </w:t>
            </w:r>
            <w:r>
              <w:t>права и законные интересы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работе с государственными предприятиями и учреждениями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работе с государственными предприятиями и учреждениями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</w:t>
            </w:r>
            <w:r>
              <w:t>ела по работе с государственными предприятиями и учреждениями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распоряжения государственным имуществом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10.6.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распоряжения государственным имуществом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распоряжения государственным имуществом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приватизации и работы с ценными бумагами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приватизации и работы с ценными бумагами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приватиз</w:t>
            </w:r>
            <w:r>
              <w:t>ации и работы с ценными бумагами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регистрации и мониторинга использования земельных участков, отвечающий за размещение заказов на поставку товаров, выполнение работ и оказание услуг для государственных нужд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продажи земельных участков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продажи земельных участков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администрирования платежей и реструктуризации задолженности п</w:t>
            </w:r>
            <w:r>
              <w:t>о арендной плате за землю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администрирования платежей и реструктуризации задолженности по арендной плате за землю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администрирования пла</w:t>
            </w:r>
            <w:r>
              <w:t>тежей и реструктуризации задолженности по арендной плате за землю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аренды земельных участков, государственная собственность на которые не разграничена,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аренды земельных участков, государственная собственность на которые не разграничена,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аренды земельных участков, государственная собственность на которые не разграничена</w:t>
            </w:r>
            <w:r>
              <w:t>, отдела арендных отношений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финансово-экономического отдела, отвечающий за хранение и распределение материально-технических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учета и ведения реестра государственного имущества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</w:t>
            </w:r>
            <w:r>
              <w:t xml:space="preserve">альник отдела 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управления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10.26.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государственных закупок, организационной работы и делопроизводства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государственной кадастровой оценки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10.28.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судебной работы управления правовой работы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11. Министерство сельского хозяйства и продовольствия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экономики и финансового оздоровления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управл</w:t>
            </w:r>
            <w:r>
              <w:t>ения экономического анализа АПК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экономики и финансового оздоровления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управления экономического анализа АПК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экономики и финансового оздоровления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управления экономического анализа АПК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сельских территорий управления экономического анализа АПК</w:t>
            </w:r>
            <w:proofErr w:type="gramEnd"/>
            <w:r>
              <w:t xml:space="preserve"> и</w:t>
            </w:r>
            <w:r>
              <w:t xml:space="preserve">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развития сельских территорий управления экономического анализа АПК</w:t>
            </w:r>
            <w:proofErr w:type="gramEnd"/>
            <w:r>
              <w:t xml:space="preserve">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развития сельских территорий управления экономического</w:t>
            </w:r>
            <w:r>
              <w:t xml:space="preserve"> анализа АПК</w:t>
            </w:r>
            <w:proofErr w:type="gramEnd"/>
            <w:r>
              <w:t xml:space="preserve">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капитального </w:t>
            </w:r>
            <w:proofErr w:type="gramStart"/>
            <w:r>
              <w:t>строительства отдела развития сельских территорий управления экономического анализа АПК</w:t>
            </w:r>
            <w:proofErr w:type="gramEnd"/>
            <w:r>
              <w:t xml:space="preserve">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капитальног</w:t>
            </w:r>
            <w:r>
              <w:t>о строительства отдела развития сельских территорий управления экономического анализа АПК</w:t>
            </w:r>
            <w:proofErr w:type="gramEnd"/>
            <w:r>
              <w:t xml:space="preserve"> и реализации приоритетных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предоставления государственных услуг и финансирования управления организации исполнения бюджета, контроля и предоставления государственных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предоставления государственных услуг и финансирования управл</w:t>
            </w:r>
            <w:r>
              <w:t>ения организации исполнения бюджета, контроля и предоставления государственных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предоставления государственных услуг и финансирования управления организации исполнения бюджета, контроля и предоставления государственны</w:t>
            </w:r>
            <w:r>
              <w:t>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11.12.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контроля и отчетности управления организации исполнения бюджета, контроля и предоставления государственных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контроля и отчетности управления организации исполнения бюджета, контроля и </w:t>
            </w:r>
            <w:r>
              <w:t>предоставления государственных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сопровождения инвестиционных проектов, осуществляющий предоставление государственных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сопровождения инвестиционных проектов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</w:t>
            </w:r>
            <w:r>
              <w:t>ла пищевой и перерабатывающей промышленности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пищевой и перерабатывающей промышленности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пищевой и перерабатывающей промышленности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анализа агропродовольственного рынка и экспорта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</w:t>
            </w:r>
            <w:r>
              <w:t>лавный специалист отдела анализа агропродовольственного рынка и экспорта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анализа агропродовольственного рынка и экспорта управления пищевой и перерабатывающей промышленн</w:t>
            </w:r>
            <w:r>
              <w:t>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виноделия, виноградарства и выставочно-ярмарочной деятельности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виноделия, виноградарства и выставочно-ярмарочной деятельности управления пи</w:t>
            </w:r>
            <w:r>
              <w:t>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виноделия, виноградарства и выставочно-ярмарочной деятельности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развития виноделия отдела виноделия, виноградарства и выставочно-ярмарочной деятельности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развития виноделия отдела виноделия, виноградарства и выста</w:t>
            </w:r>
            <w:r>
              <w:t>вочно-ярмарочной деятельности управления пищевой и перерабатывающей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координации развития отраслей животноводства управления животноводства</w:t>
            </w:r>
            <w:proofErr w:type="gramEnd"/>
            <w:r>
              <w:t xml:space="preserve"> и племенного 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11.28.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координации развития отра</w:t>
            </w:r>
            <w:r>
              <w:t>слей животноводства управления животноводства</w:t>
            </w:r>
            <w:proofErr w:type="gramEnd"/>
            <w:r>
              <w:t xml:space="preserve"> и племенного 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координации развития отраслей животноводства управления животноводства</w:t>
            </w:r>
            <w:proofErr w:type="gramEnd"/>
            <w:r>
              <w:t xml:space="preserve"> и племенного 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племенного животноводства управления животно</w:t>
            </w:r>
            <w:r>
              <w:t>водства и племенного 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племенного животноводства управления животноводства и племенного 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предоставления господдержки предприятиям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управления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предоставления господдержки предприятиям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управления разви</w:t>
            </w:r>
            <w:r>
              <w:t xml:space="preserve">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предоставления господдержки предприятиям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управления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координации развития </w:t>
            </w:r>
            <w:proofErr w:type="spellStart"/>
            <w:r>
              <w:t>аквакультуры</w:t>
            </w:r>
            <w:proofErr w:type="spellEnd"/>
            <w:r>
              <w:t xml:space="preserve"> управлен</w:t>
            </w:r>
            <w:r>
              <w:t xml:space="preserve">ия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координации развития </w:t>
            </w:r>
            <w:proofErr w:type="spellStart"/>
            <w:r>
              <w:t>аквакультуры</w:t>
            </w:r>
            <w:proofErr w:type="spellEnd"/>
            <w:r>
              <w:t xml:space="preserve"> управления развития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организации регулирования рыболовства управления развития</w:t>
            </w:r>
            <w:proofErr w:type="gramEnd"/>
            <w:r>
              <w:t xml:space="preserve"> </w:t>
            </w:r>
            <w:proofErr w:type="spellStart"/>
            <w:r>
              <w:t>рыбохозяйствен</w:t>
            </w:r>
            <w:r>
              <w:t>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организации регулирования рыболовства управления развития</w:t>
            </w:r>
            <w:proofErr w:type="gramEnd"/>
            <w:r>
              <w:t xml:space="preserve">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организации регулирования рыболовства управления развития</w:t>
            </w:r>
            <w:proofErr w:type="gramEnd"/>
            <w:r>
              <w:t xml:space="preserve">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координации развития потребительской и сельскохозяйственной кооперации управления развития малых форм хозяйствования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координации развития потребительской и сельскохозяйственной кооперации управлен</w:t>
            </w:r>
            <w:r>
              <w:t>ия развития малых форм хозяйствования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координации развития потребительской и сельскохозяйственной кооперации управления развития малых форм хозяйствования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координации программ развития крестьянских</w:t>
            </w:r>
            <w:r>
              <w:t xml:space="preserve"> </w:t>
            </w:r>
            <w:r>
              <w:lastRenderedPageBreak/>
              <w:t>(фермерских) хозяйств управления развития малых форм хозяйствования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11.44.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координации программ развития крестьянских (фермерских) хозяйств управления развития малых форм хозяйствования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координа</w:t>
            </w:r>
            <w:r>
              <w:t>ции программ развития крестьянских (фермерских) хозяйств управления развития малых форм хозяйствования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земельных отношений, планирования и оборота земель сельскохозяйственного назначения управления земельных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земельных отношений, планирования и оборота земель сель</w:t>
            </w:r>
            <w:r>
              <w:t>скохозяйственного назначения управления земельных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земельных отношений, планирования и оборота земель сельскохозяйственного назначения управления земельных отношений, развития от</w:t>
            </w:r>
            <w:r>
              <w:t>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отраслей растениеводства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развития отраслей растениеводства управления земельных</w:t>
            </w:r>
            <w:proofErr w:type="gramEnd"/>
            <w:r>
              <w:t xml:space="preserve"> отношений, развития</w:t>
            </w:r>
            <w:r>
              <w:t xml:space="preserve">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развития отраслей растениеводства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координации развития семеноводства отдела развития отраслей растение</w:t>
            </w:r>
            <w:r>
              <w:t>водства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координации развития семеноводства отдела развития отраслей растениеводства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развития плодоводства, овощеводства и картофелеводства </w:t>
            </w:r>
            <w:proofErr w:type="gramStart"/>
            <w:r>
              <w:t>отдела развития отраслей растениеводства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развития плодоводства, овощеводс</w:t>
            </w:r>
            <w:r>
              <w:t xml:space="preserve">тва и картофелеводства </w:t>
            </w:r>
            <w:proofErr w:type="gramStart"/>
            <w:r>
              <w:t>отдела развития отраслей растениеводства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развития мелиорации управления земельных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</w:t>
            </w:r>
            <w:r>
              <w:t xml:space="preserve"> специалист отдела развития мелиорации управления земельных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развития мелиорации управления земельных </w:t>
            </w:r>
            <w:r>
              <w:lastRenderedPageBreak/>
              <w:t>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11.59.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гид</w:t>
            </w:r>
            <w:r>
              <w:t>ромелиорации отдела развития мелиорации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гидромелиорации отдела развития мелиорации управления земельных</w:t>
            </w:r>
            <w:proofErr w:type="gramEnd"/>
            <w:r>
              <w:t xml:space="preserve"> отношений, развития отраслей растениеводства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научно-технического и кадрового обеспечения АПК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научно-технического и кадрового обеспечения АПК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бухгалтерского учета, отчетности и организации закупок, уча</w:t>
            </w:r>
            <w:r>
              <w:t>ствующий в планировании и осуществлении закупок для обеспечения государственных нужд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бухгалтерского учета, отчетности и организации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организационной работы и материально-техническог</w:t>
            </w:r>
            <w:r>
              <w:t>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юридического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юридического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работе с персоналом и кадровой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11.69.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работе с персоналом и кадровой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11.70.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по вопросам противодействия коррупции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12. Министерство промышленности и энергетики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обеспечения деятельности комиссии по противодействию незаконному обороту промышленной продукции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обеспечения деятельности комиссии по противодействию незаконному обороту промышленной продукции, участвующий в разработке мер, направленных на противодействие незаконному обороту промышленной продукции, мониторинге и оценке ситуа</w:t>
            </w:r>
            <w:r>
              <w:t>ции в сфере незаконного оборота промышленной продукции на территории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бухгалтерского учета и отчетности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бухгалтерского учета и отчетности, </w:t>
            </w:r>
            <w:r>
              <w:lastRenderedPageBreak/>
              <w:t>осуществляющий адм</w:t>
            </w:r>
            <w:r>
              <w:t>инистративно-хозяйственные функции, контрольные мероприятия; участвующий в осуществлении государственных закупок, управлении государственным имуществом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финансового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финансового отдела, участвующий в осуществ</w:t>
            </w:r>
            <w:r>
              <w:t>лении государственных закупок; подготовке решений о распределении бюджетных ассигнований; осуществляющий контрольные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планирования и исполнения бюджета финансового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планирования и исполнения бюджета финансового отдела, осуществляющий подготовку решений о распределении бюджетных ассигнований; осуществляющий контрольные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координации работы предприятий нефтега</w:t>
            </w:r>
            <w:r>
              <w:t>зового комплекса управления предприятий</w:t>
            </w:r>
            <w:proofErr w:type="gramEnd"/>
            <w:r>
              <w:t xml:space="preserve"> топливно-энергетического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энергетики управления предприятий топливно-энергетического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по координации </w:t>
            </w:r>
            <w:proofErr w:type="gramStart"/>
            <w:r>
              <w:t>работы предприятий горнодобывающей промышленнос</w:t>
            </w:r>
            <w:r>
              <w:t>ти управления предприятий</w:t>
            </w:r>
            <w:proofErr w:type="gramEnd"/>
            <w:r>
              <w:t xml:space="preserve"> топливно-энергетического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по координации </w:t>
            </w:r>
            <w:proofErr w:type="gramStart"/>
            <w:r>
              <w:t>работы предприятий горнодобывающей промышленности управления предприятий</w:t>
            </w:r>
            <w:proofErr w:type="gramEnd"/>
            <w:r>
              <w:t xml:space="preserve"> топливно-энергетического комплекса, осуществляющий контрольные мероприяти</w:t>
            </w:r>
            <w:r>
              <w:t>я; подготовку и принятие решений о распределении ограниченного ресурса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энергосбережения и исполнения государственных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Заместитель начальника управления - начальник </w:t>
            </w:r>
            <w:proofErr w:type="gramStart"/>
            <w:r>
              <w:t>отдела координации работы предприяти</w:t>
            </w:r>
            <w:r>
              <w:t>й оборонно-промышленного комплекса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координации работы промышленных предприятий - производителей гражданской продукции управления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предприятий химической, легкой и деревообрабатывающей промы</w:t>
            </w:r>
            <w:r>
              <w:t>шленности отдела координации работы промышленных предприятий - производителей гражданской продукции управления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предприятий машиностроения, металлургии и металлообработки отдела координации работы промышленных </w:t>
            </w:r>
            <w:r>
              <w:t>предприятий - производителей гражданской продукции управления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12.18.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лицензирования заготовки, хранения, переработки и реализации лома черных, цветных металлов отдела координации работы промышленных предприятий - произво</w:t>
            </w:r>
            <w:r>
              <w:t>дителей гражданской продукции управления промышленности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лицензирования заготовки, хранения, переработки и реализации лома черных, цветных металлов отдела координации работы промышленных предприятий - производителей гражда</w:t>
            </w:r>
            <w:r>
              <w:t>нской продукции управления промышленности, осуществляющий предоставление государственных услуг гражданам и организациям; контрольные мероприятия; выдачу лицензий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правовой, кадровой работы и делопроизводства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</w:t>
            </w:r>
            <w:r>
              <w:t xml:space="preserve">ром </w:t>
            </w:r>
            <w:proofErr w:type="spellStart"/>
            <w:r>
              <w:t>догазификации</w:t>
            </w:r>
            <w:proofErr w:type="spellEnd"/>
            <w:r>
              <w:t xml:space="preserve"> и газоснабжения </w:t>
            </w:r>
            <w:proofErr w:type="gramStart"/>
            <w:r>
              <w:t>отдела координации работы предприятий нефтегазового комплекса управления предприятий</w:t>
            </w:r>
            <w:proofErr w:type="gramEnd"/>
            <w:r>
              <w:t xml:space="preserve"> топливно-энергетического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12.22.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правовой, кадровой работы и делопроизводства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13. Министерство жилищно-коммунального хозяйства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бухгалтерского учета и отчетности (в должностные обязанности которого входит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перечислением денежных средств в муниципальные образования)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финансового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</w:t>
            </w:r>
            <w:r>
              <w:t>ециалист-эксперт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и кадровой работы (по правовой работе)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сопровождения капитального ремонта МКД управления реформирования жилищного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сопровождения капитального ремонта МКД управления реформирования жилищного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гор</w:t>
            </w:r>
            <w:r>
              <w:t>одской среды управления реформирования жилищного хозяйства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развития городской среды управления реформирования жилищного</w:t>
            </w:r>
            <w:proofErr w:type="gramEnd"/>
            <w:r>
              <w:t xml:space="preserve"> хозяйства (в должностные обязанности которого входит разработка государственной программы по направлен</w:t>
            </w:r>
            <w:r>
              <w:t>ию деятельности отдела)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13.11.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жилищного хозяйства управления развития инфраструктуры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развития жилищного хозяйства управления развития инфраструктуры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организации обращени</w:t>
            </w:r>
            <w:r>
              <w:t>я с ТКО управления развития инфраструктуры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развития и эксплуатации систем ВКХ области управления развития коммунального комплекса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развития и эксплуатации </w:t>
            </w:r>
            <w:proofErr w:type="gramStart"/>
            <w:r>
              <w:t>систем коммунальной теплоэнергетики управления развития коммунального комплекса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инвестиционной деятельности организаций коммунального комплекса управления развития коммунального ком</w:t>
            </w:r>
            <w:r>
              <w:t>плекса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реализации инвестиционных проектов и программ управления инвестиционных проектов и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реализации инвестиционных проектов и программ управления инвестиционных проектов и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13.19</w:t>
            </w:r>
            <w:r>
              <w:t>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проектно-сметных работ и закупок управления инвестиционных проектов и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проектно-сметных работ и закупок управления инвестиционных проектов и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13.21.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проектно-см</w:t>
            </w:r>
            <w:r>
              <w:t>етных работ и закупок управления инвестиционных проектов и программ (в должностные обязанности которого входит осуществление закупок товаров, работ, услуг)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14. Министерство строительства, архитектуры и территориального развития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подготовки проектной документации управления капитального с</w:t>
            </w:r>
            <w:r>
              <w:t>троительства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подготовки проектной документации управления капитального строительства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контроля и координации строительства управления капитального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контроля и координации строительства управления капитального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контроля и координации строительства </w:t>
            </w:r>
            <w:r>
              <w:lastRenderedPageBreak/>
              <w:t>управления капитального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сметного ценообразовани</w:t>
            </w:r>
            <w:r>
              <w:t>я в строительстве управления капитального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территориально-градостроительной деятельности управления территориального развития и архитектуры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обеспечению жильем отдельных категорий граждан и соп</w:t>
            </w:r>
            <w:r>
              <w:t>ровождения национального проекта управления реализации социальных жилищных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обеспечению жильем отдельных категорий граждан и сопровождения национального проекта управления реализации социальных жилищных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реализации мероприятий по переселению граждан из аварийного и ветхого жилья управления реализации социальных жилищных программ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архитектуры, нормативов и регламентов управления территориального развития и архитектуры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исполнения бюджета и бухгалтерского учета управления финансов и бухгалтерского учета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экономики, фина</w:t>
            </w:r>
            <w:r>
              <w:t>нсов и бюджетного планирования управления финансов и бухгалтерского учета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размещения государственного заказа, программно-информационного обеспечения и делопроизв</w:t>
            </w:r>
            <w:r>
              <w:t>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</w:t>
            </w:r>
            <w:proofErr w:type="gramStart"/>
            <w:r>
              <w:t>контроля за</w:t>
            </w:r>
            <w:proofErr w:type="gramEnd"/>
            <w:r>
              <w:t xml:space="preserve"> градостроительной деятельностью органов местного самоуправления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15. Министерство экономического развития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</w:t>
            </w:r>
            <w:r>
              <w:t>тором правовых экспертиз, судебной и договорной работы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сектора правовых экспертиз, судебной и договорной работы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работе с персоналом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по работе с персоналом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финансового обеспечения управления организационной работы, финансового обеспечения и контроля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отдела финансового обеспечения управления </w:t>
            </w:r>
            <w:r>
              <w:t>организационной работы, финансового обеспечения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финансового обеспечения управления организационной работы, финансового обеспечения и контроля, входящий в контрактную службу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организационно-</w:t>
            </w:r>
            <w:r>
              <w:t xml:space="preserve">информационного обеспечения и координации работы </w:t>
            </w:r>
            <w:proofErr w:type="gramStart"/>
            <w:r>
              <w:t>по ГАС</w:t>
            </w:r>
            <w:proofErr w:type="gramEnd"/>
            <w:r>
              <w:t xml:space="preserve"> "Управление" управления организационной работы, финансового обеспечения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отдела организационно-информационного обеспечения и координации работы </w:t>
            </w:r>
            <w:proofErr w:type="gramStart"/>
            <w:r>
              <w:t>по ГАС</w:t>
            </w:r>
            <w:proofErr w:type="gramEnd"/>
            <w:r>
              <w:t xml:space="preserve"> "Управление" </w:t>
            </w:r>
            <w:r>
              <w:t>управления организационной работы, финансового обеспечения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организационно-информационного обеспечения и координации работы </w:t>
            </w:r>
            <w:proofErr w:type="gramStart"/>
            <w:r>
              <w:t>по ГАС</w:t>
            </w:r>
            <w:proofErr w:type="gramEnd"/>
            <w:r>
              <w:t xml:space="preserve"> "Управление" управления организационной работы, финансового обеспечения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контрольно-аналитического отдела управления организационно</w:t>
            </w:r>
            <w:r>
              <w:t>й работы, финансового обеспечения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контрольно-аналитического отдела управления организационной работы, финансового обеспечения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контроля в сфере закупок управления государстве</w:t>
            </w:r>
            <w:r>
              <w:t>нных закупок 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 в сфере закупок управления государственных закупок 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отдела контроля в сфере закупок управления государственных закупок </w:t>
            </w:r>
            <w:r>
              <w:t>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мониторинга и методологического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мониторинга и методологического сопровождения в сфере закупок управления гос</w:t>
            </w:r>
            <w:r>
              <w:t>ударственных закупок 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мониторинга и методологического сопровождения в сфере закупок управления государственных закупок и </w:t>
            </w:r>
            <w:r>
              <w:lastRenderedPageBreak/>
              <w:t>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мониторинга и м</w:t>
            </w:r>
            <w:r>
              <w:t>етодологического сопровождения в сфере закупок управления государственных закупок и развития конкуренции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анализа, прогноза и мониторинга управления экономического анализа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анализа,</w:t>
            </w:r>
            <w:r>
              <w:t xml:space="preserve"> прогноза и мониторинга управления экономического анализа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анализа, прогноза и мониторинга управления экономического анализа и прогнозирования, входящий в контрактную службу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эконом</w:t>
            </w:r>
            <w:r>
              <w:t>ического развития территорий управления экономического анализа</w:t>
            </w:r>
            <w:proofErr w:type="gramEnd"/>
            <w:r>
              <w:t xml:space="preserve">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экономического развития территорий управления экономического анализа</w:t>
            </w:r>
            <w:proofErr w:type="gramEnd"/>
            <w:r>
              <w:t xml:space="preserve">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государственных программ и индикативного планирования управления стратегического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государственных программ и индикативного планирования управления стратегического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</w:t>
            </w:r>
            <w:r>
              <w:t xml:space="preserve"> </w:t>
            </w:r>
            <w:proofErr w:type="gramStart"/>
            <w:r>
              <w:t>отдела анализа эффективности деятельности исполнительных органов управления стратегического планирования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анализа эффективности деятельности исполнительных органов управления стратегического планирования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инновационного развития управления стратегического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инновационного развития управления стратегического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инновационного развития управления стратегического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инновационного развития управления стратегического планирования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отдела инновационного развития управления стратегического планирования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внешнеэкономических связей управле</w:t>
            </w:r>
            <w:r>
              <w:t>ния международного сотрудничества и внешнеэкономической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внешнеэкономических связей управления международного сотрудничества и внешнеэкономической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внешнеэкономичес</w:t>
            </w:r>
            <w:r>
              <w:t>ких связей управления международного сотрудничества и внешнеэкономической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внешнеэкономических связей управления международного сотрудничества и внешнеэкономической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международного сотрудничества управления международного сотрудничества и внешнеэкономической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международного сотрудничества управления международного сотрудничества и внешнеэкономической деятел</w:t>
            </w:r>
            <w:r>
              <w:t>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туризма управления развития туризма</w:t>
            </w:r>
            <w:proofErr w:type="gramEnd"/>
            <w:r>
              <w:t xml:space="preserve"> и межрегиональных связей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туризма управления развития туризма</w:t>
            </w:r>
            <w:proofErr w:type="gramEnd"/>
            <w:r>
              <w:t xml:space="preserve"> и межрегиональных связей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 xml:space="preserve">отдела межрегиональных связей управления развития </w:t>
            </w:r>
            <w:r>
              <w:t>туризма</w:t>
            </w:r>
            <w:proofErr w:type="gramEnd"/>
            <w:r>
              <w:t xml:space="preserve"> и межрегиональных связей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межрегиональных связей управления развития туризма</w:t>
            </w:r>
            <w:proofErr w:type="gramEnd"/>
            <w:r>
              <w:t xml:space="preserve"> и межрегиональных связей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обеспечению деятельности Уполномоченного по защите прав предпринимателей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</w:t>
            </w:r>
            <w:r>
              <w:t>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обеспечению деятельности Уполномоченного по защите прав предпринимателей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сопровождения инвестиционных проектов управления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сопровождения инвестиционных проектов управления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инвестиционного развития управления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инвестиционного развития управления ин</w:t>
            </w:r>
            <w:r>
              <w:t>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инвестиционного развития управления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инвестиционного развития управления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инв</w:t>
            </w:r>
            <w:r>
              <w:t xml:space="preserve">естиционного развития управления </w:t>
            </w:r>
            <w:r>
              <w:lastRenderedPageBreak/>
              <w:t>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финансовой поддержки и акселерации предпринимательства управления развития и поддержки пр</w:t>
            </w:r>
            <w:r>
              <w:t>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финансовой поддержки и акселерации предпринимательства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популяризации и образовательной поддержки предпринимательской деятельнос</w:t>
            </w:r>
            <w:r>
              <w:t>ти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популяризации и образовательной поддержки предпринимательской деятельности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координации кон</w:t>
            </w:r>
            <w:r>
              <w:t>трольной (надзорной) деятельности 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15.61.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координации контрольной (надзорной) деятельности 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15.62.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координации контрольной (надзорной) деятельности </w:t>
            </w:r>
            <w:r>
              <w:t>и имущественной поддержки предпринимательства управления развития и поддержки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15.63.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отдела координации контрольной (надзорной) деятельности и имущественной поддержки предпринимательства управления развития </w:t>
            </w:r>
            <w:r>
              <w:t>и поддержки предпринимательства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15.1. Министерство природных ресурсов и экологии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профилактике коррупционных правонарушений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по профилактике коррупционных </w:t>
            </w:r>
            <w:r>
              <w:t>правонарушений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(по мобилизационной подготовке)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лесного реестра и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лесного реестра и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лесного реестра и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отдела лесного реестра </w:t>
            </w:r>
            <w:r>
              <w:t>и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использования лесов отдела лесного реестра и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использования лесов отдела лесного реестра</w:t>
            </w:r>
            <w:proofErr w:type="gramEnd"/>
            <w:r>
              <w:t xml:space="preserve"> и</w:t>
            </w:r>
            <w:r>
              <w:t xml:space="preserve">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сектора использования лесов отдела лесного реестра</w:t>
            </w:r>
            <w:proofErr w:type="gramEnd"/>
            <w:r>
              <w:t xml:space="preserve"> и использования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воспроизводства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воспроизводства лесов управления лесного хозяйства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федерального государственного лесного контроля (надзора) управления ле</w:t>
            </w:r>
            <w:r>
              <w:t>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федерального государственного лесного контроля (надзора)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федерального государственного лесного контроля (надзора) управления лесно</w:t>
            </w:r>
            <w:r>
              <w:t>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охраны и защиты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охраны и защиты лесов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координации деятельности государственного автоно</w:t>
            </w:r>
            <w:r>
              <w:t>много учреждения Ростовской области "Лес"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координации деятельности государственного автономного учреждения Ростовской области "Лес"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координации деятельности государственного автономного учреждения Ростовской области "Лес"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Шолоховского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</w:t>
            </w:r>
            <w:r>
              <w:t>ника Шолоховского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Шолоховского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Шолоховского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</w:t>
            </w:r>
            <w:r>
              <w:t>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Шолоховского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Верхнедонского</w:t>
            </w:r>
            <w:proofErr w:type="spellEnd"/>
            <w:r>
              <w:t xml:space="preserve">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Заместитель начальника </w:t>
            </w:r>
            <w:proofErr w:type="spellStart"/>
            <w:r>
              <w:t>Верхнедонского</w:t>
            </w:r>
            <w:proofErr w:type="spellEnd"/>
            <w:r>
              <w:t xml:space="preserve">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spellStart"/>
            <w:r>
              <w:t>Верхнедонского</w:t>
            </w:r>
            <w:proofErr w:type="spellEnd"/>
            <w:r>
              <w:t xml:space="preserve">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spellStart"/>
            <w:r>
              <w:t>Верхнедонского</w:t>
            </w:r>
            <w:proofErr w:type="spellEnd"/>
            <w:r>
              <w:t xml:space="preserve"> межрайонного отдела управления л</w:t>
            </w:r>
            <w:r>
              <w:t>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</w:t>
            </w:r>
            <w:proofErr w:type="spellStart"/>
            <w:r>
              <w:t>Верхнедонского</w:t>
            </w:r>
            <w:proofErr w:type="spellEnd"/>
            <w:r>
              <w:t xml:space="preserve">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Романовского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Романовского межрайонн</w:t>
            </w:r>
            <w:r>
              <w:t>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Романовского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Романовского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Романовского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Каменского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Каменского межрайонного отдела управления лесного хоз</w:t>
            </w:r>
            <w:r>
              <w:t>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Каменского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Каменского межрайонного отдела управления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Каменского межрайонного отдела уп</w:t>
            </w:r>
            <w:r>
              <w:t>равления лесного хозяйства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учета и использования </w:t>
            </w:r>
            <w:proofErr w:type="gramStart"/>
            <w:r>
              <w:t>объектов животного мира управления развития 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отдела учета и использования </w:t>
            </w:r>
            <w:proofErr w:type="gramStart"/>
            <w:r>
              <w:t>объектов животного мира управления развития 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учета и использования </w:t>
            </w:r>
            <w:proofErr w:type="gramStart"/>
            <w:r>
              <w:t xml:space="preserve">объектов животного мира управления развития </w:t>
            </w:r>
            <w:r>
              <w:t>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учета и использования </w:t>
            </w:r>
            <w:proofErr w:type="gramStart"/>
            <w:r>
              <w:t>объектов животного мира управления развития 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кон</w:t>
            </w:r>
            <w:r>
              <w:t>троля использования объектов животного мира</w:t>
            </w:r>
            <w:proofErr w:type="gramEnd"/>
            <w:r>
              <w:t xml:space="preserve"> и развития охотничьего хозяйства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15.1.49.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контроля использования объектов животного мира</w:t>
            </w:r>
            <w:proofErr w:type="gramEnd"/>
            <w:r>
              <w:t xml:space="preserve"> и развития охо</w:t>
            </w:r>
            <w:r>
              <w:t>тничьего хозяйства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контроля использования объектов животного мира</w:t>
            </w:r>
            <w:proofErr w:type="gramEnd"/>
            <w:r>
              <w:t xml:space="preserve"> и развития охотничьего хозяйства управления развития охотничьего хозяйст</w:t>
            </w:r>
            <w:r>
              <w:t>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Южного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Южного межрайонного отде</w:t>
            </w:r>
            <w:r>
              <w:t>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Южного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</w:t>
            </w:r>
            <w:r>
              <w:t xml:space="preserve">ории Южного межрайонного отдела управления </w:t>
            </w:r>
            <w:r>
              <w:lastRenderedPageBreak/>
              <w:t>развития 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15.1.55.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Северного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Северного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Северного межрайонного отдела управления развития охотничьего хозяйства и использования объектов</w:t>
            </w:r>
            <w:r>
              <w:t xml:space="preserve">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Восточного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15.1.59.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Восточного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Восточного межрайонного отдела управления развития охотничьего хозяйства и использования объект</w:t>
            </w:r>
            <w:r>
              <w:t>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Восточного межрайонного отдела управления развития 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Центрального межрайонного отдела управления развития охотнич</w:t>
            </w:r>
            <w:r>
              <w:t>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Центрального межрайонного отдела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Центрального межрайонного от</w:t>
            </w:r>
            <w:r>
              <w:t>дела управления развития охотничьего хозяйства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Центрального межрайонного отдела управления развития охотничьего хозяйства</w:t>
            </w:r>
            <w:proofErr w:type="gramEnd"/>
            <w:r>
              <w:t xml:space="preserve"> и использования объектов животного мира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экологической экспертизы и учета объектов негативного воздействия на окружающую среду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экологической экспертизы и учета объектов негативного</w:t>
            </w:r>
            <w:r>
              <w:t xml:space="preserve"> воздействия на окружающую среду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экологической экспертизы и учета объектов негативного воздействия на окружающую среду управления мониторинга окружающей сре</w:t>
            </w:r>
            <w:r>
              <w:t>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15.1.69.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15.1.70.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экологического </w:t>
            </w:r>
            <w:r>
              <w:t>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развития системы ООПТ и координации деятельности государственного бюджетного учреждения Ро</w:t>
            </w:r>
            <w:r>
              <w:t>стовской области "Дирекция"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развития системы ООПТ и координац</w:t>
            </w:r>
            <w:r>
              <w:t>ии деятельности государственного бюджетного учреждения Ростовской области "Дирекция" отдела экологического просвещения, анализа состояния окружающей среды и развития системы ООПТ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развития системы ООПТ и координации деятельности государственного бюджетного учреждения Ростовской области "Дирекция" отдела экологического просвещения, анализа состояния окружающей среды и развития системы ООПТ управления монито</w:t>
            </w:r>
            <w:r>
              <w:t>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мониторинга окружающей среды и обращения с отходами управления мониторинга окружающей среды и развития системы ООПТ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мониторинга окружающей среды и</w:t>
            </w:r>
            <w:r>
              <w:t xml:space="preserve"> обращения с отходами управления мониторинга окружающей среды и развития системы ООПТ,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контроля и регионального государственного экологического надзора управления государственно</w:t>
            </w:r>
            <w:r>
              <w:t>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 и регионального государственного экологического надзора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контроля и региональ</w:t>
            </w:r>
            <w:r>
              <w:t>ного государственного экологического надзора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15.1.79.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административного производства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административного производства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административного производства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15.1.82</w:t>
            </w:r>
            <w:r>
              <w:t>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надзора за </w:t>
            </w:r>
            <w:proofErr w:type="spellStart"/>
            <w:r>
              <w:t>недропользованием</w:t>
            </w:r>
            <w:proofErr w:type="spellEnd"/>
            <w:r>
              <w:t xml:space="preserve"> управления </w:t>
            </w:r>
            <w:r>
              <w:lastRenderedPageBreak/>
              <w:t>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15.1.83.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надзора за </w:t>
            </w:r>
            <w:proofErr w:type="spellStart"/>
            <w:r>
              <w:t>недропользованием</w:t>
            </w:r>
            <w:proofErr w:type="spellEnd"/>
            <w:r>
              <w:t xml:space="preserve">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</w:t>
            </w:r>
            <w:r>
              <w:t xml:space="preserve">ий специалист сектора надзора за </w:t>
            </w:r>
            <w:proofErr w:type="spellStart"/>
            <w:r>
              <w:t>недропользованием</w:t>
            </w:r>
            <w:proofErr w:type="spellEnd"/>
            <w:r>
              <w:t xml:space="preserve">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Ростовского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r>
              <w:t>Ростовского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Ростовского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Ростовского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15.1.89.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Волгодонского</w:t>
            </w:r>
            <w:proofErr w:type="spellEnd"/>
            <w:r>
              <w:t xml:space="preserve">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</w:t>
            </w:r>
            <w:r>
              <w:t xml:space="preserve">т </w:t>
            </w:r>
            <w:proofErr w:type="spellStart"/>
            <w:r>
              <w:t>Волгодонского</w:t>
            </w:r>
            <w:proofErr w:type="spellEnd"/>
            <w:r>
              <w:t xml:space="preserve">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spellStart"/>
            <w:r>
              <w:t>Волгодонского</w:t>
            </w:r>
            <w:proofErr w:type="spellEnd"/>
            <w:r>
              <w:t xml:space="preserve">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spellStart"/>
            <w:r>
              <w:t>Волг</w:t>
            </w:r>
            <w:r>
              <w:t>одонского</w:t>
            </w:r>
            <w:proofErr w:type="spellEnd"/>
            <w:r>
              <w:t xml:space="preserve">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spellStart"/>
            <w:r>
              <w:t>Миллеровского</w:t>
            </w:r>
            <w:proofErr w:type="spellEnd"/>
            <w:r>
              <w:t xml:space="preserve">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spellStart"/>
            <w:r>
              <w:t>Миллеровского</w:t>
            </w:r>
            <w:proofErr w:type="spellEnd"/>
            <w:r>
              <w:t xml:space="preserve"> межра</w:t>
            </w:r>
            <w:r>
              <w:t>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spellStart"/>
            <w:r>
              <w:t>Миллеровского</w:t>
            </w:r>
            <w:proofErr w:type="spellEnd"/>
            <w:r>
              <w:t xml:space="preserve"> межрайонного отдела управления государственного экологического контроля (надзора)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водопользования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водопользования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водопользования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15.1.99.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отдела водопользования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15.1.100.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водохозяйственных мероприятий и водного хозяйства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</w:t>
            </w:r>
            <w:r>
              <w:t>101.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водохозяйственных мероприятий и водного хозяйства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водохозяйственных мероприятий и водного хозяйства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координации деятельности государственного бюджетного учреждения "Управление водохозяйственным комплексо</w:t>
            </w:r>
            <w:r>
              <w:t xml:space="preserve">м Ростовской области"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координации деятельности государственного бюджетного учреждения "Управление водохозяйственным комплексом Ростовской области" управления </w:t>
            </w:r>
            <w:proofErr w:type="spellStart"/>
            <w:r>
              <w:t>недропользован</w:t>
            </w:r>
            <w:r>
              <w:t>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координации деятельности государственного бюджетного учреждения "Управление водохозяйственным комплексом Ростовской области"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</w:t>
            </w:r>
            <w:r>
              <w:t xml:space="preserve">а </w:t>
            </w:r>
            <w:proofErr w:type="spellStart"/>
            <w:r>
              <w:t>недропользования</w:t>
            </w:r>
            <w:proofErr w:type="spellEnd"/>
            <w:r>
              <w:t xml:space="preserve">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</w:t>
            </w:r>
            <w:proofErr w:type="spellStart"/>
            <w:r>
              <w:t>недропользования</w:t>
            </w:r>
            <w:proofErr w:type="spellEnd"/>
            <w:r>
              <w:t xml:space="preserve">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</w:t>
            </w:r>
            <w:proofErr w:type="spellStart"/>
            <w:r>
              <w:t>недропользования</w:t>
            </w:r>
            <w:proofErr w:type="spellEnd"/>
            <w:r>
              <w:t xml:space="preserve">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</w:t>
            </w:r>
            <w:r>
              <w:t>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15.1.109.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минерально-сырьевой базы отдела </w:t>
            </w:r>
            <w:proofErr w:type="spellStart"/>
            <w:r>
              <w:t>недропользования</w:t>
            </w:r>
            <w:proofErr w:type="spellEnd"/>
            <w:r>
              <w:t xml:space="preserve">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минерально-сырьевой базы отдела </w:t>
            </w:r>
            <w:proofErr w:type="spellStart"/>
            <w:r>
              <w:t>недропользования</w:t>
            </w:r>
            <w:proofErr w:type="spellEnd"/>
            <w:r>
              <w:t xml:space="preserve"> управления </w:t>
            </w:r>
            <w:proofErr w:type="spellStart"/>
            <w:r>
              <w:t>недропользования</w:t>
            </w:r>
            <w:proofErr w:type="spellEnd"/>
            <w:r>
              <w:t xml:space="preserve"> и водных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информационных технологий и программно-технического обеспечения управления финансов и информационных техно</w:t>
            </w:r>
            <w:r>
              <w:t>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информационных технологий и программно-технического обеспечения управления финансов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административно-хозяйственной деятельности управления организационной раб</w:t>
            </w:r>
            <w:r>
              <w:t>оты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административно-хозяйственной деятельности управления организационной работы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административно-хозяйст</w:t>
            </w:r>
            <w:r>
              <w:t xml:space="preserve">венной деятельности управления организационной работы и материально-технического </w:t>
            </w:r>
            <w:r>
              <w:lastRenderedPageBreak/>
              <w:t>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15.1.116.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административно-хозяйственной деятельности управления организационной работы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организационной работы и делопроизводства управления организационной работы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организационной работы и делопроизводства управления организационной работы и материал</w:t>
            </w:r>
            <w:r>
              <w:t>ьно-технического обеспечения,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экономического планирования управления государственных программ, экономического планирования и учета поступления доходов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</w:t>
            </w:r>
            <w:r>
              <w:t>перт отдела экономического планирования управления государственных программ, экономического планирования и учета поступления доходов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государственных программ управления государственных программ, экономического планирования и уче</w:t>
            </w:r>
            <w:r>
              <w:t>та поступления доходов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учета поступления доходов управления государственных</w:t>
            </w:r>
            <w:proofErr w:type="gramEnd"/>
            <w:r>
              <w:t xml:space="preserve"> программ, экономического планирования и учета поступления доходов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отдела учета поступления доходов управления гос</w:t>
            </w:r>
            <w:r>
              <w:t>ударственных</w:t>
            </w:r>
            <w:proofErr w:type="gramEnd"/>
            <w:r>
              <w:t xml:space="preserve"> программ, экономического планирования и учета поступления доходов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финансирования управления финансов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финансирования управления финансов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финансирования управления финансов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финансового контроля управления финансо</w:t>
            </w:r>
            <w:r>
              <w:t>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финансового контроля управления финансов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финансового контроля управления финансов и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</w:t>
            </w:r>
            <w:r>
              <w:t>циалист первой категории отдела финансового контроля финансового управления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15.1.131.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бухгалтерского учета и отчетности,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бухгалтерского учета и отчетности,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имущественных отношений отдела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имуществе</w:t>
            </w:r>
            <w:r>
              <w:t>нных отношений отдела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15.1.137.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государственных закупок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16. Комитет по м</w:t>
            </w:r>
            <w:r>
              <w:t>олодежной политике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бухгалтерского учета и отчетности (в должностные обязанности которого входит организация осуществления закупок товаров, работ и услуг)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координации н</w:t>
            </w:r>
            <w:r>
              <w:t>аправлений молодежной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развития человеческого капитала и инфраструктуры молодежной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развития человеческого капитала и инфраструктуры молодежной политики (в должностные обязанности ко</w:t>
            </w:r>
            <w:r>
              <w:t xml:space="preserve">торого входит </w:t>
            </w:r>
            <w:proofErr w:type="spellStart"/>
            <w:r>
              <w:t>грантовая</w:t>
            </w:r>
            <w:proofErr w:type="spellEnd"/>
            <w:r>
              <w:t xml:space="preserve"> поддержка молодежи)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развития человеческого капитала и инфраструктуры молодежной политики (в должностные обязанности которого входит </w:t>
            </w:r>
            <w:proofErr w:type="spellStart"/>
            <w:r>
              <w:t>софинансирование</w:t>
            </w:r>
            <w:proofErr w:type="spellEnd"/>
            <w:r>
              <w:t xml:space="preserve"> бюджетов муниципальных образований Ростовской обла</w:t>
            </w:r>
            <w:r>
              <w:t>сти)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развития человеческого капитала и инфраструктуры молодежной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взаимодействия с общественными объединениями и развития молодежного туризма и карьеры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вз</w:t>
            </w:r>
            <w:r>
              <w:t xml:space="preserve">аимодействия с общественными </w:t>
            </w:r>
            <w:r>
              <w:lastRenderedPageBreak/>
              <w:t>объединениями и развития молодежного туризма и карьеры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16.10.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(в должностные обязанности которого входит ведение кадровой работы)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(в должностные обязанности которого входит проведе</w:t>
            </w:r>
            <w:r>
              <w:t xml:space="preserve">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работы)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17. Комитет по управлению архивным делом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организационно-методической и научной работы, хранения, комплектования, учета и использования архивных документов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бухгалтерского учета и отчетности - главный бухгалтер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 xml:space="preserve">18. Утратил силу. - </w:t>
            </w: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03.07.2014 N 4</w:t>
            </w:r>
            <w:r>
              <w:t>82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19. Департамент по обеспечению деятельности мировых судей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финансово-экономического отдела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финансово-экономического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финансово-экономического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по мобилизационной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</w:t>
            </w:r>
            <w:r>
              <w:t>иалист по защите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Помощник мирового судьи аппарата мировых судей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Секретарь судебного заседания аппарата мировых судей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</w:t>
            </w:r>
            <w:r>
              <w:t>ой категории аппарата мировых судей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20. Департамент потребительского рынка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приема и выдачи документов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</w:t>
            </w:r>
            <w:r>
              <w:t>лист сектора приема и выдачи документов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приема и выдачи документов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сектора приема и выдачи документов отдела лицензирования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</w:t>
            </w:r>
            <w:r>
              <w:t xml:space="preserve"> отдела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мониторинга рынка алкогольной и спиртосодержащей продукции отдела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мониторинга рынка алкогольной и спиртосодержащей продукции отдела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мониторинга рынка алкогольной и спиртосодержащей продукции отдела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административной пр</w:t>
            </w:r>
            <w:r>
              <w:t>актики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административной практики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декларирования отдела административной практики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декларирования отдела административной практики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</w:t>
            </w:r>
            <w:r>
              <w:t>инации сферы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координации сферы услуг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20.25.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защиты прав потребителей отдела координации сферы услуг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сектора защиты прав потребителей отдела координации сферы услуг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координации торговли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координации торговли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координации торговли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развития </w:t>
            </w:r>
            <w:proofErr w:type="spellStart"/>
            <w:r>
              <w:t>многоформатной</w:t>
            </w:r>
            <w:proofErr w:type="spellEnd"/>
            <w:r>
              <w:t xml:space="preserve"> торговли отдела координации торговли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развития </w:t>
            </w:r>
            <w:proofErr w:type="spellStart"/>
            <w:r>
              <w:t>многоформатной</w:t>
            </w:r>
            <w:proofErr w:type="spellEnd"/>
            <w:r>
              <w:t xml:space="preserve"> торговли отдела координации торговли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экономического анализа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экономического анализа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</w:t>
            </w:r>
            <w:r>
              <w:t>иалист отдела экономического анализа и прогнозирования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мобилизационной подготовки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мобилизационной подготовки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антитеррористической защиты и информационной безопасности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антитеррористической защиты и информационной безопасности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информационной безопасности отдела антитеррористической защиты и информационной безопасности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информационной безопасности отдела антитеррористической защиты и информационной безопасности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20.41.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сектора информационной безопасности отдела антитеррористической защиты</w:t>
            </w:r>
            <w:proofErr w:type="gramEnd"/>
            <w:r>
              <w:t xml:space="preserve"> и информационной безопасности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21. Департамент по делам казачества и кадетских учебных заведений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финансового планирования,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финансового планирования,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21.3.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финансового планирования,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финансового планирования,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работе с кадетскими учебными зав</w:t>
            </w:r>
            <w:r>
              <w:t>едениями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по работе с кадетскими учебными заведениями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делам казачества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делам казачества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делам казачества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22. Департамент по предупреждению и ликвидации чрезвычайных ситуаций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финансово-экономического отдела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</w:t>
            </w:r>
            <w:r>
              <w:t>лист финансово-экономического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государственных закупок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государственных закупок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государственных закупок и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регионального государственного надзора в области защиты населения и территорий от чрезвычайных ситуаций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р</w:t>
            </w:r>
            <w:r>
              <w:t>егионального государственного надзора в области защиты населения и территорий от чрезвычайных ситуаций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регионального государственного надзора в области защиты населения и территорий от чрезвычайных ситуаций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</w:t>
            </w:r>
            <w:r>
              <w:t>ий сектором правовой работы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23. Департамент инвестиций и предпринимательства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обеспечению деятельности Уполномоченного по защите</w:t>
            </w:r>
            <w:r>
              <w:t xml:space="preserve"> прав предпринимателей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обеспечению деятельности Уполномоченного по защите прав предпринимателей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инновационной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инновационной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инновационной инфраструктуры отдела инновационной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инновационной инфраструктуры отдела инновационной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сводного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сводного</w:t>
            </w:r>
            <w:r>
              <w:t xml:space="preserve"> анализа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инвестиционной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сопровождения инвестиционных проектов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организации работы Совета по инвестициям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развития инфраструктуры поддержки предпринимательства управления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развития инфраструктуры поддержки предпринимательства управления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</w:t>
            </w:r>
            <w:r>
              <w:t xml:space="preserve">дущий специалист </w:t>
            </w:r>
            <w:proofErr w:type="gramStart"/>
            <w:r>
              <w:t>отдела развития инфраструктуры поддержки предпринимательства управления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финансовой поддержки управления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финансовой поддержки управления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финансовой поддержки управления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23.22.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отдела финансовой поддержки управления</w:t>
            </w:r>
            <w:r>
              <w:t xml:space="preserve"> развития предпринимательства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информационной и образовательной поддержки управления развития предпринимательства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23.24.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развития туризма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 xml:space="preserve">24 - 25. Утратили силу. - </w:t>
            </w: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03.07.2014 N 482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26. Управление записи актов гражданского состояния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организации и контроля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организаци</w:t>
            </w:r>
            <w:r>
              <w:t xml:space="preserve">и и контроля, ответственный за кадровую и </w:t>
            </w:r>
            <w:proofErr w:type="spellStart"/>
            <w:r>
              <w:t>антикоррупционную</w:t>
            </w:r>
            <w:proofErr w:type="spellEnd"/>
            <w:r>
              <w:t xml:space="preserve"> работу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организации и контроля, осуществляющий контрольные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организации и контроля, осуществляющий контрольные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финансового планирования и бухгалтерского учета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финансового планирования и бухгалтерского учета, осуществляющи</w:t>
            </w:r>
            <w:r>
              <w:t>й подготовку и принятие решений о распределении бюджетных ассигнований, субвенций, принимающий участие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отдела финансового планирования и бухгалтерского учета, принимающий участие в </w:t>
            </w:r>
            <w:r>
              <w:t>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архивной работы, автоматизации и информатики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архивной работы, автоматизации и информатики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архивной работы, автоматизации и инфо</w:t>
            </w:r>
            <w:r>
              <w:t>рматики, осуществляющий предоставление государственных услуг гражданам и организациям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архивной работы, автоматизации и информатики, принимающий участие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архивной работы, автоматизации и информатики, осуществляющий предоставление государственных услуг гражданам и организациям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26.13.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управления записи актов гражданского состояния Ростовской области</w:t>
            </w:r>
            <w:proofErr w:type="gramEnd"/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 xml:space="preserve">27. </w:t>
            </w:r>
            <w:r>
              <w:t>Управление ветеринарии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обеспечения ветеринарно-санитарного благополучия и надзора в области обращения с животными, осуществляющий организационно-распорядительные функции, контрольные и надзорные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обеспечения в</w:t>
            </w:r>
            <w:r>
              <w:t>етеринарно-санитарного благополучия и надзора в области обращения с животными осуществляющий организационно-распорядительные функции, контрольные и надзорные мероприятия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организации противоэпизоотических мероприятий и лечебно-про</w:t>
            </w:r>
            <w:r>
              <w:t>филактической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организации противоэпизоотических мероприятий и лечебно-профилактической работы, осуществляющий организационно-распорядительные функции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организации противоэпизоотическ</w:t>
            </w:r>
            <w:r>
              <w:t>их мероприятий и лечебно-профилактической работы, осуществляющий организационно-распорядительные функции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финансового планирования,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финансового планирования, бухгалтерского учета и отчетности, осуществляющий административно-хозяйственные функции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финансового планирования, бухгалтерского учета и отчетности, осуществляющий админ</w:t>
            </w:r>
            <w:r>
              <w:t>истративно-хозяйственные функции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материально-технического обеспечения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материально-технического обеспечения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по кадровой работе секто</w:t>
            </w:r>
            <w:r>
              <w:t>ра материально-технического обеспечения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материально-технического обеспечения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по правовой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27.14.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ревизор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специалист, ответственный за работу по профилактике коррупционных и иных правонарушений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28. 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финансового планирования,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по осуществлению государственного надзора за регистрацией техники и аттракционов -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государственного надзора за техническим состоянием самоходных машин и др</w:t>
            </w:r>
            <w:r>
              <w:t xml:space="preserve">угих видов техники -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>, осуществляющий контрольные и надзорные мероприятия, участвующий в подготовке плана проверок физических и юридических лиц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- начальник государственной инспекции -</w:t>
            </w:r>
            <w:r>
              <w:t xml:space="preserve"> главный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 xml:space="preserve"> (города)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по осуществлению государственного надзора за регистрацией техники и аттракционов -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 xml:space="preserve"> (вопросы организации и ос</w:t>
            </w:r>
            <w:r>
              <w:t>уществления закупок товаров, работ и услуг)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- начальник государственной инспекции - главный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 xml:space="preserve"> (города, района)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- </w:t>
            </w:r>
            <w:r>
              <w:t xml:space="preserve">главный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 xml:space="preserve"> (города, района)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категории -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 xml:space="preserve"> (города, района)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по правовой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- государственный инженер-инспектор </w:t>
            </w:r>
            <w:proofErr w:type="spellStart"/>
            <w:r>
              <w:t>гостехнадзора</w:t>
            </w:r>
            <w:proofErr w:type="spellEnd"/>
            <w:r>
              <w:t xml:space="preserve"> (города, района)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29. Управление государственной службы занятости населения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бюджетного планирования, финансирования и </w:t>
            </w:r>
            <w:r>
              <w:lastRenderedPageBreak/>
              <w:t>бухгалтерского учета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29.2.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бюджетного планирования, финансирования и бухгалтерского учета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трудовой миграции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трудовой миграции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трудоустройства и специальных программ занятос</w:t>
            </w:r>
            <w:r>
              <w:t>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профессионального обучения и профессиональной ориентации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контрольно-ревизионной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контрольно-ревизионной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контрольно-ревизионной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контрольно-ревизионной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государственных закупок и материально-хозяйственного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</w:t>
            </w:r>
            <w:r>
              <w:t xml:space="preserve"> государственных закупок и материально-хозяйственного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государственных закупок и материально-хозяйственного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государственных закупок и материально-хозяйственно</w:t>
            </w:r>
            <w:r>
              <w:t>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информационных технологий и эксплуатации автоматизированных систем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30. Утр</w:t>
            </w:r>
            <w:r>
              <w:t xml:space="preserve">атил силу. -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 от 20.07.2016 N 520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31. Региональная служба по тарифам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бухгалтер - заведующий сектором бухгалтерского уч</w:t>
            </w:r>
            <w:r>
              <w:t>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31.3.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регулирования тарифов ТЭК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регулирования тарифов ТЭК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</w:t>
            </w:r>
            <w:r>
              <w:t>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регулирования тарифов ТЭК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регулирования тарифов ТЭК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регулирования тарифов ТЭК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</w:t>
            </w:r>
            <w:r>
              <w:t>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</w:t>
            </w:r>
            <w:r>
              <w:t>алист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 отдела регулирования тарифов и услуг в электроэнергетике управления тарифного регулирования отраслей ТЭК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регулирования тарифов организаций коммунального комплекса управления тарифного регулирования комму</w:t>
            </w:r>
            <w:r>
              <w:t>нального</w:t>
            </w:r>
            <w:proofErr w:type="gramEnd"/>
            <w:r>
              <w:t xml:space="preserve">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регулирования тарифов организаций коммунального комплекса управления тарифного регулирования коммунального</w:t>
            </w:r>
            <w:proofErr w:type="gramEnd"/>
            <w:r>
              <w:t xml:space="preserve">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31.21</w:t>
            </w:r>
            <w:r>
              <w:t>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 xml:space="preserve">отдела регулирования тарифов организаций </w:t>
            </w:r>
            <w:r>
              <w:lastRenderedPageBreak/>
              <w:t>коммунального комплекса управления тарифного регулирования коммунального</w:t>
            </w:r>
            <w:proofErr w:type="gramEnd"/>
            <w:r>
              <w:t xml:space="preserve">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31.22.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регулирования тарифов организаций комму</w:t>
            </w:r>
            <w:r>
              <w:t>нального комплекса управления тарифного регулирования коммунального</w:t>
            </w:r>
            <w:proofErr w:type="gramEnd"/>
            <w:r>
              <w:t xml:space="preserve">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</w:t>
            </w:r>
            <w:proofErr w:type="gramStart"/>
            <w:r>
              <w:t>отдела регулирования тарифов организаций коммунального комплекса управления тарифного регулирования коммунального</w:t>
            </w:r>
            <w:proofErr w:type="gramEnd"/>
            <w:r>
              <w:t xml:space="preserve">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отдела регулирования тарифов организаций коммунального комплекса управления тарифного регулирования коммунального</w:t>
            </w:r>
            <w:proofErr w:type="gramEnd"/>
            <w:r>
              <w:t xml:space="preserve">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</w:t>
            </w:r>
            <w:r>
              <w:t>ачальник отдела регулирования тарифов непроизводственной сферы и транспорта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регулирования тарифов непроизводственной сферы и транспорта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регулирования тарифов непроизводственно</w:t>
            </w:r>
            <w:r>
              <w:t>й сферы и транспорта управления тарифного регулирования коммунального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регулирования тарифов непроизводственной сферы и транспорта управления тарифного регулирования коммуналь</w:t>
            </w:r>
            <w:r>
              <w:t>ного комплекса, транспорта, непроизводственной сферы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контрольной работы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контрольной работы управления контрольной работы и организационн</w:t>
            </w:r>
            <w:r>
              <w:t>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контрольной работы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контрольной работы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 первой </w:t>
            </w:r>
            <w:proofErr w:type="gramStart"/>
            <w:r>
              <w:t>категории отдела контрольной работы управления контрольной работы</w:t>
            </w:r>
            <w:proofErr w:type="gramEnd"/>
            <w:r>
              <w:t xml:space="preserve">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мониторинга регулируемых цен (тарифов)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</w:t>
            </w:r>
            <w:r>
              <w:t>алист-эксперт сектора мониторинга регулируемых цен (тарифов)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31.36.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мониторинга регулируемых цен (тарифов)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делопроизводства, кадровой работы и материально-технического о</w:t>
            </w:r>
            <w:r>
              <w:t>беспечения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материально-технического обеспечения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материально-техническог</w:t>
            </w:r>
            <w:r>
              <w:t>о обеспечения отдела делопроизводства, кадровой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31.42.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материально-технического обеспечения отдела делопроизводства, кадр</w:t>
            </w:r>
            <w:r>
              <w:t>овой работы и материально-технического обеспечения управления контрольной работы и организационного обеспечения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32. Региональная служба государственного строительного надзора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бухгалтерского учета и отчетности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бухгалтерского учета и отчетности, осуществляющий административно-хозяйственные функции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бухгалтерского учета и отчетности, осуществляющий государственные закупки; организационно-распорядительные </w:t>
            </w:r>
            <w:r>
              <w:t>функции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правовой работы, представляющий в судебных органах права и законные интересы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кадровой работы, делопроизводства и программно-инфо</w:t>
            </w:r>
            <w:r>
              <w:t>рмационного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32.7.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кадровой работы, делопроизводства и программно-информационного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делопроизводства и программно-информационного обеспечения отдела кадровой работы, делопроизводства и программно-информационного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делопроизводства и программно-информационного обеспечения отде</w:t>
            </w:r>
            <w:r>
              <w:t>ла кадровой работы, делопроизводства и программно-информационного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Ростовского отдела N 1 Ростовского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Ростовского отдела N 1 Ростовского управления</w:t>
            </w:r>
            <w:r>
              <w:t xml:space="preserve">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Ростовского отдела N 1 Ростовского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Ростовского отдела N 2 Ростовского управления по государственному строительному </w:t>
            </w:r>
            <w:r>
              <w:t>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Ростовского отдела N 2 Ростовского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Ростовского отдела N 2 Ростовского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Северного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Северного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</w:t>
            </w:r>
            <w:r>
              <w:t>циалист Северного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Южного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Южного</w:t>
            </w:r>
            <w:r>
              <w:t xml:space="preserve">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Южного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Восточного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Восточного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32.24.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</w:t>
            </w:r>
            <w:r>
              <w:t>пециалист Восточного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Центрального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</w:t>
            </w:r>
            <w:r>
              <w:t>ст Центрального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Центрального межрайонного отдела территориального управления по государственному строительному надзору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</w:t>
            </w:r>
            <w:r>
              <w:t xml:space="preserve">ектором по </w:t>
            </w:r>
            <w:proofErr w:type="gramStart"/>
            <w:r>
              <w:t>контролю за</w:t>
            </w:r>
            <w:proofErr w:type="gramEnd"/>
            <w:r>
              <w:t xml:space="preserve"> целевым использованием застройщиками денежных средств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по </w:t>
            </w:r>
            <w:proofErr w:type="gramStart"/>
            <w:r>
              <w:t>контролю за</w:t>
            </w:r>
            <w:proofErr w:type="gramEnd"/>
            <w:r>
              <w:t xml:space="preserve"> целевым использованием застройщиками денежных средств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по </w:t>
            </w:r>
            <w:proofErr w:type="gramStart"/>
            <w:r>
              <w:t>контролю за</w:t>
            </w:r>
            <w:proofErr w:type="gramEnd"/>
            <w:r>
              <w:t xml:space="preserve"> целевым использованием застройщиками денежных средств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контролю за организационно-правовым порядком долевого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по контролю за организационно-</w:t>
            </w:r>
            <w:r>
              <w:t>правовым порядком долевого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по контролю за организационно-правовым порядком долевого строительства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отдела по обеспечению надзорной деятельности и </w:t>
            </w:r>
            <w:proofErr w:type="gramStart"/>
            <w:r>
              <w:t>контролю за</w:t>
            </w:r>
            <w:proofErr w:type="gramEnd"/>
            <w:r>
              <w:t xml:space="preserve"> используемыми материалами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отдела по обеспечению надзорной деятельности и </w:t>
            </w:r>
            <w:proofErr w:type="gramStart"/>
            <w:r>
              <w:t>контролю за</w:t>
            </w:r>
            <w:proofErr w:type="gramEnd"/>
            <w:r>
              <w:t xml:space="preserve"> используемыми материалами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32.36.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по обеспечению надзорной деятельности и </w:t>
            </w:r>
            <w:proofErr w:type="gramStart"/>
            <w:r>
              <w:t>контролю за</w:t>
            </w:r>
            <w:proofErr w:type="gramEnd"/>
            <w:r>
              <w:t xml:space="preserve"> используемыми материалами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33. Государственная жилищная инспекция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</w:t>
            </w:r>
            <w:r>
              <w:t>ром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специалист, ответственный за работу по профилактике коррупционных и иных правонарушений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финансового отдела - 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финансового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33.5.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финансового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правовой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делопроизводства и контрольно-аналитической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</w:t>
            </w:r>
            <w:r>
              <w:t>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делопроизводства и контрольно-аналитической работы, участвующий в осуществлении государственных закупок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</w:t>
            </w:r>
            <w:r>
              <w:t>на-Дону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по Первомайскому и Пролетарскому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1 - государственный жилищный инс</w:t>
            </w:r>
            <w:r>
              <w:t>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по Первомайскому и Пролетарскому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</w:t>
            </w:r>
            <w:r>
              <w:t xml:space="preserve">едущий специалист сектора по Первомайскому и Пролетарскому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по Кировскому и </w:t>
            </w:r>
            <w:r>
              <w:t xml:space="preserve">Ленинскому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по Кировскому и Ленинскому районам межрайонного отдела жи</w:t>
            </w:r>
            <w:r>
              <w:t xml:space="preserve">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по Кировскому и Ленинскому районам межрайонного отдела жилищного надзора и лицензионного контроля </w:t>
            </w:r>
            <w:r>
              <w:t xml:space="preserve">по </w:t>
            </w:r>
            <w:proofErr w:type="gramStart"/>
            <w:r>
              <w:t>г</w:t>
            </w:r>
            <w:proofErr w:type="gramEnd"/>
            <w:r>
              <w:t>. Ростову-на-Дону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по Железнодорожному и Советскому районам </w:t>
            </w:r>
            <w:r>
              <w:lastRenderedPageBreak/>
              <w:t xml:space="preserve">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33.20.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по Железнодорож</w:t>
            </w:r>
            <w:r>
              <w:t xml:space="preserve">ному и Советскому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по Железнодорожному и Советскому районам межрайонн</w:t>
            </w:r>
            <w:r>
              <w:t xml:space="preserve">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Ворошиловскому и Октябрьскому районам межрайонного отдела жилищного надзора и лицензионно</w:t>
            </w:r>
            <w:r>
              <w:t xml:space="preserve">го контроля по </w:t>
            </w:r>
            <w:proofErr w:type="gramStart"/>
            <w:r>
              <w:t>г</w:t>
            </w:r>
            <w:proofErr w:type="gramEnd"/>
            <w:r>
              <w:t>. Ростову-на-Дону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сектора по Ворошиловскому и Октябрьскому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</w:t>
            </w:r>
            <w:r>
              <w:t xml:space="preserve">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сектора по Ворошиловскому и Октябрьскому районам межрайонного отдела жилищного надзора и лицензионного контроля по </w:t>
            </w:r>
            <w:proofErr w:type="gramStart"/>
            <w:r>
              <w:t>г</w:t>
            </w:r>
            <w:proofErr w:type="gramEnd"/>
            <w:r>
              <w:t>. Ростову-на-Дону N 2 - государственный жилищный инспе</w:t>
            </w:r>
            <w:r>
              <w:t>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лабораторных исследований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лабораторных исследований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</w:t>
            </w:r>
            <w:proofErr w:type="spellStart"/>
            <w:r>
              <w:t>Волгодонским</w:t>
            </w:r>
            <w:proofErr w:type="spellEnd"/>
            <w:r>
              <w:t xml:space="preserve"> сектором территориального отдела жилищного надзора и лицензионного контроля N 1 </w:t>
            </w:r>
            <w:r>
              <w:t>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33.29.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spellStart"/>
            <w:r>
              <w:t>Волгодонского</w:t>
            </w:r>
            <w:proofErr w:type="spellEnd"/>
            <w:r>
              <w:t xml:space="preserve">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</w:t>
            </w:r>
            <w:r>
              <w:t xml:space="preserve">ст </w:t>
            </w:r>
            <w:proofErr w:type="spellStart"/>
            <w:r>
              <w:t>Волгодонского</w:t>
            </w:r>
            <w:proofErr w:type="spellEnd"/>
            <w:r>
              <w:t xml:space="preserve">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Таганрогским сектором территориального отдела жилищного </w:t>
            </w:r>
            <w:r>
              <w:lastRenderedPageBreak/>
              <w:t>надзора и лицензионного контр</w:t>
            </w:r>
            <w:r>
              <w:t>оля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33.32.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Таганрогского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Таганрогского сектора территориального отдела жилищного надзора и лицензионного контроля N 1 -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территориального отдела жилищного надзора и лицензионного контроля N 2</w:t>
            </w:r>
            <w:r>
              <w:t xml:space="preserve">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Новочеркасским сектором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Но</w:t>
            </w:r>
            <w:r>
              <w:t>вочеркасского сектора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Новочеркасского сектора территориального отдела жилищного надзора и лицензионног</w:t>
            </w:r>
            <w:r>
              <w:t>о контроля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</w:t>
            </w:r>
            <w:proofErr w:type="spellStart"/>
            <w:proofErr w:type="gramStart"/>
            <w:r>
              <w:t>Каменск-Шахтинским</w:t>
            </w:r>
            <w:proofErr w:type="spellEnd"/>
            <w:proofErr w:type="gramEnd"/>
            <w:r>
              <w:t xml:space="preserve"> сектором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33.39.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</w:t>
            </w:r>
            <w:r>
              <w:t xml:space="preserve">вный специалист </w:t>
            </w:r>
            <w:proofErr w:type="spellStart"/>
            <w:proofErr w:type="gramStart"/>
            <w:r>
              <w:t>Каменск-Шахтинского</w:t>
            </w:r>
            <w:proofErr w:type="spellEnd"/>
            <w:proofErr w:type="gramEnd"/>
            <w:r>
              <w:t xml:space="preserve"> сектора территориального отдела жилищного надзора и лицензионного контроля N 2 -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контроля выполнения капитального ремонта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 выполнения капитального ремонта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</w:t>
            </w:r>
            <w:r>
              <w:t>ущий специалист отдела контроля выполнения капитального ремонта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контроля формирования фондов капитального ремонта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</w:t>
            </w:r>
            <w:r>
              <w:t>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контроля формирования фондов капитального ремонта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Ведущий специалист отдела контроля формирования фондов капитального ремонта - государственный жилищный инспектор </w:t>
            </w:r>
            <w:r>
              <w:t>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33.46.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лицензирования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лицензирования - государственный жилищный инспектор Ростовской области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33.48.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лицензирования - государственный жилищный инспектор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 xml:space="preserve">34. Утратил силу. -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</w:t>
            </w:r>
            <w:r>
              <w:t>тва РО от 01.12.2021 N 992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35. Представительство Правительства Ростовской области при Правительстве Российской Федерации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бухгалтерского учета и отчетности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36. Аппарат Избирательной комиссии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финансового отдела-бухгалтерии - главного бухгалтера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финансового отдела-бухгалтерии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по кадровой работе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по выборам сектора по взаимодействию с территориями управления организационно-аналитической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методической работы и повышения правовой культуры избирателей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методической работы и по</w:t>
            </w:r>
            <w:r>
              <w:t>вышения правовой культуры избирателей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второй категории отдела методической работы и повышения правовой культуры избирателей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контрольно-ревизионного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контрольно-ревизионного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контрактной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контрактной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сектора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материально-технического обеспечения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36.15.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юридического от</w:t>
            </w:r>
            <w:r>
              <w:t>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юридического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юридического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эксплуатации ГАС "Выборы" информационного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сектора эксплуатации ГАС "Выборы" информационного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эксплуатации ГАС "Выборы" информационного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информационного отдела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36.22.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информационного отдела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37. Аппарат Контрольно-счетной палаты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37.1.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инспектор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37.2.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Инспектор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37.3.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управления кадрового, о</w:t>
            </w:r>
            <w:r>
              <w:t>рганизационного обеспечения, делопроизводства и цифрового развития, осуществляющий государственные закупки, хранение и распределение материально-технических ресурсов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37.4.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управления правового и экспертно-аналитического обеспечения Контрольно-</w:t>
            </w:r>
            <w:r>
              <w:t>счетной палаты Ростовской области, осуществляющий правовое сопровождение закупок для государственных нужд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38. Ведомство по управлению государственной гражданской службой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38.1.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правового и методического обеспечения государственной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38.2.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правового и методического обеспечения государственной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38.3.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государственной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38.4.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государственной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38.5.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государственной службы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38.6.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государственной службы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lastRenderedPageBreak/>
              <w:t>39. Министерство цифрового развития, информационных технологий и связи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аппаратной инфраструктуры управления информационной инфраструктуры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информатизации управления информационных технологий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координации цифровой трансформации у</w:t>
            </w:r>
            <w:r>
              <w:t>правления информационных технологий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системного анализа и оптимизации услуг управления оптимизации услуг и развития клиентских сервисов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бухгалтер сектора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эле</w:t>
            </w:r>
            <w:r>
              <w:t>ктронного документооборота управления информационной инфраструктуры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связи и телекоммуникаций управления связи и инфраструктурных проектов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 и развития инфраструктурных проектов уп</w:t>
            </w:r>
            <w:r>
              <w:t>равления связи и инфраструктурных проектов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развития сервисов и клиентского опыта управления оптимизации услуг и развития клиентских сервисов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сектора развития сервисов и клиентского опыта управления оптимизации</w:t>
            </w:r>
            <w:r>
              <w:t xml:space="preserve"> услуг и развития клиентских сервисов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системного анализа и оптимизации услуг управления оптимизации услуг и развития клиентских сервисов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39.12.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отдела правовой и кадровой работы, ответственный за </w:t>
            </w:r>
            <w:proofErr w:type="spellStart"/>
            <w:r>
              <w:t>антикоррупционную</w:t>
            </w:r>
            <w:proofErr w:type="spellEnd"/>
            <w:r>
              <w:t xml:space="preserve"> работу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 xml:space="preserve">40. Утратил силу. - </w:t>
            </w: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</w:t>
            </w:r>
            <w:r>
              <w:t>ва РО от 15.02.2022 N 71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41. Административная инспекция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межрайонного отдела N 1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межрайонного отдела N 1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межрайонного отдела N 1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межрайонного отдела N 1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межрайонного отдела N 2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</w:t>
            </w:r>
            <w:r>
              <w:t>лист межрайонного отдела N 2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межрайонного отдела N 2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межрайонного отдела N 3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межрайонного отдела N 3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межрайонного отдела N 3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межрайонного отдела N 4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межрайонного отдела N 4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межрайонного отдела N 4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межрайонного отдела N 5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межрайонного отдела N 5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межрайонного отдела N 5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контрольно-аналитической работы и делопроизводства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контрольно-аналитической работы и делопроизводства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бухгалтерского учета</w:t>
            </w:r>
            <w:r>
              <w:t xml:space="preserve">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бухгалтерского учета и отчетности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 первой категории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правовой и кадровой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41.24.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сектора правовой и кадровой работы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42. Комитет по охране объектов культурного наследия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контрольно-надзорной деятельности по исполнению переданных полномочий Российской Федерации в области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исполнению пере</w:t>
            </w:r>
            <w:r>
              <w:t xml:space="preserve">данных полномочий Российской </w:t>
            </w:r>
            <w:r>
              <w:lastRenderedPageBreak/>
              <w:t>Федерации в области сохранения, использования, популяризации и государственной охраны объектов археологического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исполнению переданных полномочий Российской Федерации в области сохранения, исп</w:t>
            </w:r>
            <w:r>
              <w:t>ользования, популяризации и государственной охраны объектов архитектурного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исполнению переданных полномочий Российской Федерации в области государственного учета объектов археологического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</w:t>
            </w:r>
            <w:r>
              <w:t xml:space="preserve"> по исполнению переданных полномочий Российской Федерации в области государственного учета объектов архитектурного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контрольно-надзорной деятельности по исполнению переданных полномочий Российской Федерации в об</w:t>
            </w:r>
            <w:r>
              <w:t>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археологического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по исполнению передан</w:t>
            </w:r>
            <w:r>
              <w:t>ных полномочий Российской Федерации в области сохранения, использования, популяризации и государственной охраны объектов архитектурного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государ</w:t>
            </w:r>
            <w:r>
              <w:t>ственного учета объектов археологического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Заместитель начальника отдела по исполнению переданных полномочий Российской Федерации в области государственного учета объектов архитектурного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бухгалтер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</w:t>
            </w:r>
            <w:r>
              <w:t>-эксперт отдела контрольно-надзорной деятельности по исполнению переданных полномочий Российской Федерации в области сохранения, использования, популяризации и государственной охраны объектов культурного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исполн</w:t>
            </w:r>
            <w:r>
              <w:t>ению переданных полномочий Российской Федерации в области сохранения, использования, популяризации и государственной охраны объектов археологического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исполнению переданных полномочий Российской Федерации в области сохранения, использования, популяризации и государственной охраны объектов архитектурного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42.15.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исполнению переданных полно</w:t>
            </w:r>
            <w:r>
              <w:t>мочий Российской Федерации в области государственного учета объектов археологического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исполнению переданных полномочий Российской Федерации в области государственного учета объектов архитектурного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</w:t>
            </w:r>
            <w:r>
              <w:t>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охраны объектов культурного наследия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42.19.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Ведущий специалист отдела охраны объектов культурного наследия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  <w:outlineLvl w:val="2"/>
            </w:pPr>
            <w:r>
              <w:t>43. Министерство региональной политики и массовых коммуникаций Ростовской области</w:t>
            </w:r>
          </w:p>
        </w:tc>
      </w:tr>
      <w:tr w:rsidR="00000000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 w:rsidP="009F6C69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по вопросам противодействия коррупции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экономики и финансов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отдела экономики и ф</w:t>
            </w:r>
            <w:r>
              <w:t>инансов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контрактной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сектора контрактной деятельности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развития муниципальной службы управления по работе с муниципальными образованиями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Начальник отдела по взаимодействию с политическими партиями и общественно-политического анализа управления региональной политики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отдела по взаимодействию с политическими партиями и общественно-политического анализа управления регионально</w:t>
            </w:r>
            <w:r>
              <w:t xml:space="preserve">й политики, отвечающий за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условий государственных контрактов, контроля качества всех этапов социологических исследований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взаимодействию с институтами гражданского общества управления</w:t>
            </w:r>
            <w:r>
              <w:t xml:space="preserve"> по взаимодействию с институтами гражданского общества и межнациональным отношениям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Заведующий сектором поддержки социально ориентированных некоммерческих организаций управления по взаимодействию с институтами гражданского общества и межнациональны</w:t>
            </w:r>
            <w:r>
              <w:t>м отношениям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Консультант сектора поддержки социально ориентированных некоммерческих организаций управления по взаимодействию с институтами гражданского общества и межнациональным отношениям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lastRenderedPageBreak/>
              <w:t>43.12.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Главный специалист сектора поддержки социально ориентированных некоммерческих организаций управления по взаимодействию с институтами гражданского общества и межнациональным отношениям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по вопросам межнациональных и межрелиг</w:t>
            </w:r>
            <w:r>
              <w:t>иозных отношений управления по взаимодействию с институтами гражданского общества и межнациональным отношениям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мониторинга эффективности деятельности органов местного самоуправления управления развития местного самоуправления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</w:t>
            </w:r>
            <w:r>
              <w:t>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мониторинга эффективности деятельности органов местного самоуправления управления развития местного самоуправления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мониторинга эффективности деятельности органов местного самоуправления управления раз</w:t>
            </w:r>
            <w:r>
              <w:t>вития местного самоуправления</w:t>
            </w:r>
            <w:proofErr w:type="gramEnd"/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>Специалист-эксперт отдела правовой, кадровой и организационной работы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43.18.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Консультант </w:t>
            </w:r>
            <w:proofErr w:type="gramStart"/>
            <w:r>
              <w:t>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43.19.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43.20.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</w:t>
            </w:r>
            <w:r>
              <w:t>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опубликования правовых актов Ростовской области 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сектора опубликования правовых актов Росто</w:t>
            </w:r>
            <w:r>
              <w:t>вской области 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Заведующий сектором </w:t>
            </w:r>
            <w:proofErr w:type="gramStart"/>
            <w:r>
              <w:t>поддержки средств массовой информации отдела развития средств массовой информации управления</w:t>
            </w:r>
            <w:proofErr w:type="gramEnd"/>
            <w:r>
              <w:t xml:space="preserve"> по взаимодейст</w:t>
            </w:r>
            <w:r>
              <w:t>вию со средствами массовой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Специалист-эксперт </w:t>
            </w:r>
            <w:proofErr w:type="gramStart"/>
            <w:r>
              <w:t>сектора поддержки средств массовой информации 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информации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  <w:jc w:val="center"/>
            </w:pPr>
            <w:r>
              <w:t>43.25.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6C69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под</w:t>
            </w:r>
            <w:r>
              <w:t>держки средств массовой информации отдела развития средств массовой информации управления</w:t>
            </w:r>
            <w:proofErr w:type="gramEnd"/>
            <w:r>
              <w:t xml:space="preserve"> по взаимодействию со средствами массовой информации</w:t>
            </w:r>
          </w:p>
        </w:tc>
      </w:tr>
    </w:tbl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  <w:r>
        <w:t>Примечание.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lastRenderedPageBreak/>
        <w:t>Используемые сокращения: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АПК - агропромышленный комплекс;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ВКХ - водно-канализационное хозяйство;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ЛПУ - лечебно-профилактическое учреждение;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ЛПХ - личное подсобное хозяйство;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СМИ - средства массовой информации;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ТЭК - топливно-энергетический комплекс;</w:t>
      </w:r>
    </w:p>
    <w:p w:rsidR="00000000" w:rsidRDefault="009F6C69">
      <w:pPr>
        <w:pStyle w:val="ConsPlusNormal"/>
        <w:spacing w:before="240"/>
        <w:ind w:firstLine="540"/>
        <w:jc w:val="both"/>
      </w:pPr>
      <w:proofErr w:type="spellStart"/>
      <w:r>
        <w:t>минсельхозпрод</w:t>
      </w:r>
      <w:proofErr w:type="spellEnd"/>
      <w:r>
        <w:t xml:space="preserve"> области - министерство сельского хозяйства и продовольствия Ростовской области;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>ГАС - го</w:t>
      </w:r>
      <w:r>
        <w:t>сударственная автоматизированная система;</w:t>
      </w:r>
    </w:p>
    <w:p w:rsidR="00000000" w:rsidRDefault="009F6C69">
      <w:pPr>
        <w:pStyle w:val="ConsPlusNormal"/>
        <w:ind w:firstLine="540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 от 13.10.2016 N 695)</w:t>
      </w:r>
    </w:p>
    <w:p w:rsidR="00000000" w:rsidRDefault="009F6C69">
      <w:pPr>
        <w:pStyle w:val="ConsPlusNormal"/>
        <w:spacing w:before="240"/>
        <w:ind w:firstLine="540"/>
        <w:jc w:val="both"/>
      </w:pPr>
      <w:proofErr w:type="spellStart"/>
      <w:r>
        <w:t>минтруд</w:t>
      </w:r>
      <w:proofErr w:type="spellEnd"/>
      <w:r>
        <w:t xml:space="preserve"> области - министерство тр</w:t>
      </w:r>
      <w:r>
        <w:t>уда и социального развития Ростовской области;</w:t>
      </w:r>
    </w:p>
    <w:p w:rsidR="00000000" w:rsidRDefault="009F6C69">
      <w:pPr>
        <w:pStyle w:val="ConsPlusNormal"/>
        <w:ind w:firstLine="540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 от 13.10.2016 N 695)</w:t>
      </w:r>
    </w:p>
    <w:p w:rsidR="00000000" w:rsidRDefault="009F6C69">
      <w:pPr>
        <w:pStyle w:val="ConsPlusNormal"/>
        <w:spacing w:before="240"/>
        <w:ind w:firstLine="540"/>
        <w:jc w:val="both"/>
      </w:pPr>
      <w:proofErr w:type="spellStart"/>
      <w:r>
        <w:t>минобразование</w:t>
      </w:r>
      <w:proofErr w:type="spellEnd"/>
      <w:r>
        <w:t xml:space="preserve"> Ростовской об</w:t>
      </w:r>
      <w:r>
        <w:t>ласти - министерство общего и профессионального образования Ростовской области.</w:t>
      </w:r>
    </w:p>
    <w:p w:rsidR="00000000" w:rsidRDefault="009F6C69">
      <w:pPr>
        <w:pStyle w:val="ConsPlusNormal"/>
        <w:ind w:firstLine="540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 от 13.10.2016 N </w:t>
      </w:r>
      <w:r>
        <w:t>695)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jc w:val="right"/>
      </w:pPr>
      <w:r>
        <w:t>Начальник общего отдела</w:t>
      </w:r>
    </w:p>
    <w:p w:rsidR="00000000" w:rsidRDefault="009F6C69">
      <w:pPr>
        <w:pStyle w:val="ConsPlusNormal"/>
        <w:jc w:val="right"/>
      </w:pPr>
      <w:r>
        <w:t>Правительства Ростовской области</w:t>
      </w:r>
    </w:p>
    <w:p w:rsidR="00000000" w:rsidRDefault="009F6C69">
      <w:pPr>
        <w:pStyle w:val="ConsPlusNormal"/>
        <w:jc w:val="right"/>
      </w:pPr>
      <w:r>
        <w:t>М.В.ФИШКИН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jc w:val="right"/>
        <w:outlineLvl w:val="0"/>
      </w:pPr>
      <w:r>
        <w:t>Приложение N 2</w:t>
      </w:r>
    </w:p>
    <w:p w:rsidR="00000000" w:rsidRDefault="009F6C69">
      <w:pPr>
        <w:pStyle w:val="ConsPlusNormal"/>
        <w:jc w:val="right"/>
      </w:pPr>
      <w:r>
        <w:t>к постановлению</w:t>
      </w:r>
    </w:p>
    <w:p w:rsidR="00000000" w:rsidRDefault="009F6C69">
      <w:pPr>
        <w:pStyle w:val="ConsPlusNormal"/>
        <w:jc w:val="right"/>
      </w:pPr>
      <w:r>
        <w:t>Правительства</w:t>
      </w:r>
    </w:p>
    <w:p w:rsidR="00000000" w:rsidRDefault="009F6C69">
      <w:pPr>
        <w:pStyle w:val="ConsPlusNormal"/>
        <w:jc w:val="right"/>
      </w:pPr>
      <w:r>
        <w:t>Ростовской области</w:t>
      </w:r>
    </w:p>
    <w:p w:rsidR="00000000" w:rsidRDefault="009F6C69">
      <w:pPr>
        <w:pStyle w:val="ConsPlusNormal"/>
        <w:jc w:val="right"/>
      </w:pPr>
      <w:r>
        <w:t>от 22.03.2012 N 220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Title"/>
        <w:jc w:val="center"/>
      </w:pPr>
      <w:r>
        <w:t>ПОЛОЖЕНИЕ</w:t>
      </w:r>
    </w:p>
    <w:p w:rsidR="00000000" w:rsidRDefault="009F6C69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000000" w:rsidRDefault="009F6C69">
      <w:pPr>
        <w:pStyle w:val="ConsPlusTitle"/>
        <w:jc w:val="center"/>
      </w:pPr>
      <w:r>
        <w:t>ДОЛЖНОСТЕЙ ГОСУДАРСТВЕННОЙ ГРАЖДАНСКОЙ СЛУЖБЫ РОСТОВСКОЙ</w:t>
      </w:r>
    </w:p>
    <w:p w:rsidR="00000000" w:rsidRDefault="009F6C69">
      <w:pPr>
        <w:pStyle w:val="ConsPlusTitle"/>
        <w:jc w:val="center"/>
      </w:pPr>
      <w:r>
        <w:t>ОБЛАСТИ, И ГОСУДАРСТВЕННЫМИ ГРАЖДАНСКИМИ СЛУЖАЩИМИ</w:t>
      </w:r>
    </w:p>
    <w:p w:rsidR="00000000" w:rsidRDefault="009F6C69">
      <w:pPr>
        <w:pStyle w:val="ConsPlusTitle"/>
        <w:jc w:val="center"/>
      </w:pPr>
      <w:r>
        <w:t>РОСТОВСКОЙ ОБЛАСТИ СВЕДЕНИЙ О ДОХОДАХ, ОБ ИМУЩЕСТВЕ</w:t>
      </w:r>
    </w:p>
    <w:p w:rsidR="00000000" w:rsidRDefault="009F6C69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  <w:r>
        <w:t xml:space="preserve">Утратило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 от 27.06.2013 N 419.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jc w:val="right"/>
        <w:outlineLvl w:val="0"/>
      </w:pPr>
      <w:r>
        <w:t>Приложение N 3</w:t>
      </w:r>
    </w:p>
    <w:p w:rsidR="00000000" w:rsidRDefault="009F6C69">
      <w:pPr>
        <w:pStyle w:val="ConsPlusNormal"/>
        <w:jc w:val="right"/>
      </w:pPr>
      <w:r>
        <w:t>к постановлению</w:t>
      </w:r>
    </w:p>
    <w:p w:rsidR="00000000" w:rsidRDefault="009F6C69">
      <w:pPr>
        <w:pStyle w:val="ConsPlusNormal"/>
        <w:jc w:val="right"/>
      </w:pPr>
      <w:r>
        <w:t>Правительства</w:t>
      </w:r>
    </w:p>
    <w:p w:rsidR="00000000" w:rsidRDefault="009F6C69">
      <w:pPr>
        <w:pStyle w:val="ConsPlusNormal"/>
        <w:jc w:val="right"/>
      </w:pPr>
      <w:r>
        <w:t>Ростовской области</w:t>
      </w:r>
    </w:p>
    <w:p w:rsidR="00000000" w:rsidRDefault="009F6C69">
      <w:pPr>
        <w:pStyle w:val="ConsPlusNormal"/>
        <w:jc w:val="right"/>
      </w:pPr>
      <w:r>
        <w:t>от 22.03.2012 N 220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Title"/>
        <w:jc w:val="center"/>
      </w:pPr>
      <w:bookmarkStart w:id="1" w:name="Par2757"/>
      <w:bookmarkEnd w:id="1"/>
      <w:r>
        <w:t>ПЕРЕЧЕНЬ</w:t>
      </w:r>
    </w:p>
    <w:p w:rsidR="00000000" w:rsidRDefault="009F6C69">
      <w:pPr>
        <w:pStyle w:val="ConsPlusTitle"/>
        <w:jc w:val="center"/>
      </w:pPr>
      <w:r>
        <w:t>ПОСТАНОВЛЕНИЙ</w:t>
      </w:r>
      <w:r>
        <w:t xml:space="preserve"> АДМИНИСТРАЦИИ РОСТОВСКОЙ ОБЛАСТИ,</w:t>
      </w:r>
    </w:p>
    <w:p w:rsidR="00000000" w:rsidRDefault="009F6C69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УТРАТИВШИМИ СИЛУ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  <w:r>
        <w:t xml:space="preserve">1.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31.08.2009 N 422 "О представлении гражданами, претендующими на замещение должностей государственной гражданской службы Ростовской области, и государственными гражданскими служащими Ростовской области сведений о доходах,</w:t>
      </w:r>
      <w:r>
        <w:t xml:space="preserve"> об имуществе и обязательствах имущественного характера".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 xml:space="preserve">2.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22.04.2010 N 246 "О внесении изменений в постановлени</w:t>
      </w:r>
      <w:r>
        <w:t>е Администрации Ростовской области от 31.08.2009 N 422".</w:t>
      </w:r>
    </w:p>
    <w:p w:rsidR="00000000" w:rsidRDefault="009F6C69">
      <w:pPr>
        <w:pStyle w:val="ConsPlusNormal"/>
        <w:spacing w:before="240"/>
        <w:ind w:firstLine="540"/>
        <w:jc w:val="both"/>
      </w:pPr>
      <w:r>
        <w:t xml:space="preserve">3.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17.03.2011 N 122 "О внесении изменений в постановление</w:t>
      </w:r>
      <w:r>
        <w:t xml:space="preserve"> Администрации Ростовской области от 31.08.2009 N 422".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jc w:val="right"/>
      </w:pPr>
      <w:r>
        <w:t>Начальник общего отдела</w:t>
      </w:r>
    </w:p>
    <w:p w:rsidR="00000000" w:rsidRDefault="009F6C69">
      <w:pPr>
        <w:pStyle w:val="ConsPlusNormal"/>
        <w:jc w:val="right"/>
      </w:pPr>
      <w:r>
        <w:t>Правительства Ростовской области</w:t>
      </w:r>
    </w:p>
    <w:p w:rsidR="00000000" w:rsidRDefault="009F6C69">
      <w:pPr>
        <w:pStyle w:val="ConsPlusNormal"/>
        <w:jc w:val="right"/>
      </w:pPr>
      <w:r>
        <w:t>М.В.ФИШКИН</w:t>
      </w: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ind w:firstLine="540"/>
        <w:jc w:val="both"/>
      </w:pPr>
    </w:p>
    <w:p w:rsidR="00000000" w:rsidRDefault="009F6C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F6C69">
      <w:pPr>
        <w:spacing w:after="0" w:line="240" w:lineRule="auto"/>
      </w:pPr>
      <w:r>
        <w:separator/>
      </w:r>
    </w:p>
  </w:endnote>
  <w:endnote w:type="continuationSeparator" w:id="0">
    <w:p w:rsidR="00000000" w:rsidRDefault="009F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6C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9F6C69" w:rsidTr="009F6C6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F6C69" w:rsidRDefault="009F6C69" w:rsidP="009F6C69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F6C6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F6C69">
      <w:pPr>
        <w:spacing w:after="0" w:line="240" w:lineRule="auto"/>
      </w:pPr>
      <w:r>
        <w:separator/>
      </w:r>
    </w:p>
  </w:footnote>
  <w:footnote w:type="continuationSeparator" w:id="0">
    <w:p w:rsidR="00000000" w:rsidRDefault="009F6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9528C"/>
    <w:rsid w:val="0049528C"/>
    <w:rsid w:val="009F6C69"/>
    <w:rsid w:val="00BB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C69"/>
  </w:style>
  <w:style w:type="paragraph" w:styleId="a7">
    <w:name w:val="footer"/>
    <w:basedOn w:val="a"/>
    <w:link w:val="a8"/>
    <w:uiPriority w:val="99"/>
    <w:semiHidden/>
    <w:unhideWhenUsed/>
    <w:rsid w:val="009F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ate=20.05.2024" TargetMode="External"/><Relationship Id="rId13" Type="http://schemas.openxmlformats.org/officeDocument/2006/relationships/hyperlink" Target="https://login.consultant.ru/link/?req=doc&amp;base=RLAW186&amp;n=62782&amp;date=20.05.2024&amp;dst=100013&amp;field=134" TargetMode="External"/><Relationship Id="rId18" Type="http://schemas.openxmlformats.org/officeDocument/2006/relationships/hyperlink" Target="https://login.consultant.ru/link/?req=doc&amp;base=RLAW186&amp;n=53662&amp;date=20.05.2024&amp;dst=100013&amp;field=134" TargetMode="External"/><Relationship Id="rId26" Type="http://schemas.openxmlformats.org/officeDocument/2006/relationships/hyperlink" Target="https://login.consultant.ru/link/?req=doc&amp;base=RLAW186&amp;n=33817&amp;date=20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118488&amp;date=20.05.2024&amp;dst=100014&amp;field=134" TargetMode="External"/><Relationship Id="rId7" Type="http://schemas.openxmlformats.org/officeDocument/2006/relationships/hyperlink" Target="https://login.consultant.ru/link/?req=doc&amp;base=LAW&amp;n=464894&amp;date=20.05.2024" TargetMode="External"/><Relationship Id="rId12" Type="http://schemas.openxmlformats.org/officeDocument/2006/relationships/hyperlink" Target="https://login.consultant.ru/link/?req=doc&amp;base=RLAW186&amp;n=122906&amp;date=20.05.2024&amp;dst=100888&amp;field=134" TargetMode="External"/><Relationship Id="rId17" Type="http://schemas.openxmlformats.org/officeDocument/2006/relationships/hyperlink" Target="https://login.consultant.ru/link/?req=doc&amp;base=RLAW186&amp;n=53662&amp;date=20.05.2024&amp;dst=100013&amp;field=134" TargetMode="External"/><Relationship Id="rId25" Type="http://schemas.openxmlformats.org/officeDocument/2006/relationships/hyperlink" Target="https://login.consultant.ru/link/?req=doc&amp;base=RLAW186&amp;n=122906&amp;date=20.05.2024&amp;dst=10089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3284&amp;date=20.05.2024&amp;dst=100012&amp;field=134" TargetMode="External"/><Relationship Id="rId20" Type="http://schemas.openxmlformats.org/officeDocument/2006/relationships/hyperlink" Target="https://login.consultant.ru/link/?req=doc&amp;base=RLAW186&amp;n=116598&amp;date=20.05.2024&amp;dst=100013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&amp;date=20.05.2024" TargetMode="External"/><Relationship Id="rId11" Type="http://schemas.openxmlformats.org/officeDocument/2006/relationships/hyperlink" Target="https://login.consultant.ru/link/?req=doc&amp;base=RLAW186&amp;n=122906&amp;date=20.05.2024&amp;dst=100886&amp;field=134" TargetMode="External"/><Relationship Id="rId24" Type="http://schemas.openxmlformats.org/officeDocument/2006/relationships/hyperlink" Target="https://login.consultant.ru/link/?req=doc&amp;base=RLAW186&amp;n=116670&amp;date=20.05.2024&amp;dst=10054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04250&amp;date=20.05.2024&amp;dst=100056&amp;field=134" TargetMode="External"/><Relationship Id="rId23" Type="http://schemas.openxmlformats.org/officeDocument/2006/relationships/hyperlink" Target="https://login.consultant.ru/link/?req=doc&amp;base=RLAW186&amp;n=116670&amp;date=20.05.2024&amp;dst=100546&amp;field=134" TargetMode="External"/><Relationship Id="rId28" Type="http://schemas.openxmlformats.org/officeDocument/2006/relationships/hyperlink" Target="https://login.consultant.ru/link/?req=doc&amp;base=RLAW186&amp;n=33813&amp;date=20.05.2024" TargetMode="External"/><Relationship Id="rId10" Type="http://schemas.openxmlformats.org/officeDocument/2006/relationships/hyperlink" Target="https://login.consultant.ru/link/?req=doc&amp;base=RLAW186&amp;n=135092&amp;date=20.05.2024&amp;dst=100138&amp;field=134" TargetMode="External"/><Relationship Id="rId19" Type="http://schemas.openxmlformats.org/officeDocument/2006/relationships/hyperlink" Target="https://login.consultant.ru/link/?req=doc&amp;base=RLAW186&amp;n=98832&amp;date=20.05.2024&amp;dst=100013&amp;fie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39504&amp;date=20.05.2024" TargetMode="External"/><Relationship Id="rId14" Type="http://schemas.openxmlformats.org/officeDocument/2006/relationships/hyperlink" Target="https://login.consultant.ru/link/?req=doc&amp;base=RLAW186&amp;n=122906&amp;date=20.05.2024&amp;dst=100890&amp;field=134" TargetMode="External"/><Relationship Id="rId22" Type="http://schemas.openxmlformats.org/officeDocument/2006/relationships/hyperlink" Target="https://login.consultant.ru/link/?req=doc&amp;base=RLAW186&amp;n=116670&amp;date=20.05.2024&amp;dst=100544&amp;field=134" TargetMode="External"/><Relationship Id="rId27" Type="http://schemas.openxmlformats.org/officeDocument/2006/relationships/hyperlink" Target="https://login.consultant.ru/link/?req=doc&amp;base=RLAW186&amp;n=29461&amp;date=20.05.20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76</Pages>
  <Words>15241</Words>
  <Characters>132021</Characters>
  <Application>Microsoft Office Word</Application>
  <DocSecurity>2</DocSecurity>
  <Lines>1100</Lines>
  <Paragraphs>293</Paragraphs>
  <ScaleCrop>false</ScaleCrop>
  <Company>КонсультантПлюс Версия 4023.00.50</Company>
  <LinksUpToDate>false</LinksUpToDate>
  <CharactersWithSpaces>146969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22.03.2012 N 220(ред. от 01.04.2024)"Об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</dc:title>
  <dc:creator>Брунилин</dc:creator>
  <cp:lastModifiedBy>Брунилин</cp:lastModifiedBy>
  <cp:revision>3</cp:revision>
  <dcterms:created xsi:type="dcterms:W3CDTF">2024-05-20T14:41:00Z</dcterms:created>
  <dcterms:modified xsi:type="dcterms:W3CDTF">2024-05-20T14:46:00Z</dcterms:modified>
</cp:coreProperties>
</file>